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241" w14:textId="3FCCAC5C" w:rsidR="000F6ED4" w:rsidRDefault="000F6ED4" w:rsidP="2E61EF07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 wp14:anchorId="60DF0B73" wp14:editId="5824CE99">
            <wp:extent cx="3903860" cy="41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6" r="49644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3903860" cy="4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562A" w14:textId="6568A058" w:rsidR="00F50330" w:rsidRPr="001B3DFF" w:rsidRDefault="42D51374" w:rsidP="001B3DFF">
      <w:pPr>
        <w:rPr>
          <w:sz w:val="30"/>
          <w:szCs w:val="30"/>
        </w:rPr>
      </w:pPr>
      <w:r w:rsidRPr="2E61EF07">
        <w:rPr>
          <w:sz w:val="30"/>
          <w:szCs w:val="30"/>
        </w:rPr>
        <w:t>OHIO Carbon Offsets</w:t>
      </w:r>
      <w:r w:rsidR="000F6ED4" w:rsidRPr="000F6E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C6B84" wp14:editId="148BBF49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37A3577B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 xml:space="preserve">Environmental Studies, Plant Biology, </w:t>
                            </w:r>
                            <w:r w:rsidR="000049F4">
                              <w:t>Restaurant, Hotel &amp; Tourism</w:t>
                            </w:r>
                            <w:r>
                              <w:t>, Geography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196BA36B" w:rsidR="00F75EFD" w:rsidRDefault="00A649A5" w:rsidP="00F75EF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 w:rsidR="003D18B0">
                              <w:t xml:space="preserve">Semester, </w:t>
                            </w:r>
                            <w:proofErr w:type="gramStart"/>
                            <w:r w:rsidR="003D18B0">
                              <w:t>y</w:t>
                            </w:r>
                            <w:r w:rsidR="00F75EFD">
                              <w:t>ear</w:t>
                            </w:r>
                            <w:proofErr w:type="gramEnd"/>
                            <w:r w:rsidR="00F75EFD">
                              <w:t xml:space="preserve">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1A3606F9" w:rsidR="00F75EFD" w:rsidRDefault="00651D59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A649A5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47C8BC31" w14:textId="21C1B5EF" w:rsidR="00F75EFD" w:rsidRDefault="00651D59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A649A5">
                              <w:t>Likely</w:t>
                            </w:r>
                          </w:p>
                          <w:p w14:paraId="7AE88E45" w14:textId="77777777" w:rsidR="00F75EFD" w:rsidRDefault="00F75EFD" w:rsidP="00F75EFD"/>
                          <w:p w14:paraId="46A6F18A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Yes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0A5CBF43" w:rsidR="00F75EFD" w:rsidRPr="006A7B65" w:rsidRDefault="00F75EFD" w:rsidP="006A7B6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1B3DFF">
                              <w:t>Climate, Administrative Support, Engagement</w:t>
                            </w:r>
                          </w:p>
                          <w:p w14:paraId="28AAA182" w14:textId="77777777" w:rsidR="00F75EFD" w:rsidRDefault="00F75EFD" w:rsidP="00F75EFD"/>
                          <w:p w14:paraId="07CDCB70" w14:textId="64F7B25A" w:rsidR="00F75EFD" w:rsidRPr="00137AA5" w:rsidRDefault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137AA5">
                              <w:t>Create a proposal for an Ohio University certified carbon offset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" fillcolor="#d8d8d8 [2732]" strokeweight="1pt">
                <v:textbox>
                  <w:txbxContent>
                    <w:p w14:paraId="0E32916D" w14:textId="37A3577B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 xml:space="preserve">Environmental Studies, Plant Biology, </w:t>
                      </w:r>
                      <w:r w:rsidR="000049F4">
                        <w:t>Restaurant, Hotel &amp; Tourism</w:t>
                      </w:r>
                      <w:r>
                        <w:t>, Geography</w:t>
                      </w:r>
                    </w:p>
                    <w:p w14:paraId="4501BFD0" w14:textId="77777777" w:rsidR="00F75EFD" w:rsidRDefault="00F75EFD" w:rsidP="00F75EFD"/>
                    <w:p w14:paraId="6F2877C2" w14:textId="196BA36B" w:rsidR="00F75EFD" w:rsidRDefault="00A649A5" w:rsidP="00F75EFD">
                      <w:r>
                        <w:rPr>
                          <w:b/>
                          <w:bCs/>
                        </w:rPr>
                        <w:t>Recommended p</w:t>
                      </w:r>
                      <w:r w:rsidR="00F75EFD"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 w:rsidR="003D18B0">
                        <w:t xml:space="preserve">Semester, </w:t>
                      </w:r>
                      <w:proofErr w:type="gramStart"/>
                      <w:r w:rsidR="003D18B0">
                        <w:t>y</w:t>
                      </w:r>
                      <w:r w:rsidR="00F75EFD">
                        <w:t>ear</w:t>
                      </w:r>
                      <w:proofErr w:type="gramEnd"/>
                      <w:r w:rsidR="00F75EFD">
                        <w:t xml:space="preserve">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1A3606F9" w:rsidR="00F75EFD" w:rsidRDefault="00651D59" w:rsidP="00F75EFD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A649A5">
                        <w:t>Likely</w:t>
                      </w:r>
                    </w:p>
                    <w:p w14:paraId="188BD721" w14:textId="77777777" w:rsidR="00F75EFD" w:rsidRDefault="00F75EFD" w:rsidP="00F75EFD"/>
                    <w:p w14:paraId="47C8BC31" w14:textId="21C1B5EF" w:rsidR="00F75EFD" w:rsidRDefault="00651D59" w:rsidP="00F75EFD">
                      <w:hyperlink r:id="rId13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A649A5">
                        <w:t>Likely</w:t>
                      </w:r>
                    </w:p>
                    <w:p w14:paraId="7AE88E45" w14:textId="77777777" w:rsidR="00F75EFD" w:rsidRDefault="00F75EFD" w:rsidP="00F75EFD"/>
                    <w:p w14:paraId="46A6F18A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Yes</w:t>
                      </w:r>
                    </w:p>
                    <w:p w14:paraId="0D8D1A5F" w14:textId="77777777" w:rsidR="00F75EFD" w:rsidRDefault="00F75EFD" w:rsidP="00F75EFD"/>
                    <w:p w14:paraId="79395CD0" w14:textId="0A5CBF43" w:rsidR="00F75EFD" w:rsidRPr="006A7B65" w:rsidRDefault="00F75EFD" w:rsidP="006A7B6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 w:rsidR="001B3DFF">
                        <w:t>Climate, Administrative Support, Engagement</w:t>
                      </w:r>
                    </w:p>
                    <w:p w14:paraId="28AAA182" w14:textId="77777777" w:rsidR="00F75EFD" w:rsidRDefault="00F75EFD" w:rsidP="00F75EFD"/>
                    <w:p w14:paraId="07CDCB70" w14:textId="64F7B25A" w:rsidR="00F75EFD" w:rsidRPr="00137AA5" w:rsidRDefault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137AA5">
                        <w:t>Create a proposal for an Ohio University certified carbon offset program.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3AB0A0" w14:textId="6C78DC5A" w:rsidR="00F50330" w:rsidRDefault="00F75EFD">
      <w:pPr>
        <w:rPr>
          <w:b/>
        </w:rPr>
      </w:pPr>
      <w:r>
        <w:rPr>
          <w:b/>
        </w:rPr>
        <w:t>P</w:t>
      </w:r>
      <w:r w:rsidR="009213CD">
        <w:rPr>
          <w:b/>
        </w:rPr>
        <w:t xml:space="preserve">roject contact: </w:t>
      </w:r>
    </w:p>
    <w:p w14:paraId="093AB0A1" w14:textId="77777777" w:rsidR="00F50330" w:rsidRDefault="00F50330">
      <w:pPr>
        <w:rPr>
          <w:b/>
        </w:rPr>
      </w:pPr>
    </w:p>
    <w:p w14:paraId="093AB0A2" w14:textId="61328D9A" w:rsidR="288DB4B8" w:rsidRDefault="003B6CF9" w:rsidP="1CB44D61">
      <w:pPr>
        <w:ind w:firstLine="720"/>
      </w:pPr>
      <w:r>
        <w:t xml:space="preserve">Elaine Goetz, </w:t>
      </w:r>
      <w:hyperlink r:id="rId15" w:history="1">
        <w:r w:rsidRPr="000C2B47">
          <w:rPr>
            <w:rStyle w:val="Hyperlink"/>
          </w:rPr>
          <w:t>goetze@ohio.edu</w:t>
        </w:r>
      </w:hyperlink>
      <w:r>
        <w:t>, Director of Energy Management &amp; Sustainability</w:t>
      </w:r>
    </w:p>
    <w:p w14:paraId="6B6F37A4" w14:textId="28E82423" w:rsidR="003B6CF9" w:rsidRDefault="003B6CF9" w:rsidP="1CB44D61">
      <w:pPr>
        <w:ind w:firstLine="720"/>
      </w:pPr>
      <w:r>
        <w:t xml:space="preserve">Catherine Marshall, </w:t>
      </w:r>
      <w:hyperlink r:id="rId16" w:history="1">
        <w:r w:rsidR="00D04C29" w:rsidRPr="000C2B47">
          <w:rPr>
            <w:rStyle w:val="Hyperlink"/>
          </w:rPr>
          <w:t>marshalc@ohio.edu</w:t>
        </w:r>
      </w:hyperlink>
      <w:r w:rsidR="00D04C29">
        <w:t>, Director, Office of Global Opportunities</w:t>
      </w:r>
    </w:p>
    <w:p w14:paraId="093AB0A3" w14:textId="77777777" w:rsidR="00F50330" w:rsidRDefault="00F50330"/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77777777" w:rsidR="00F50330" w:rsidRDefault="00F50330">
      <w:pPr>
        <w:rPr>
          <w:b/>
        </w:rPr>
      </w:pPr>
    </w:p>
    <w:p w14:paraId="08788383" w14:textId="77777777" w:rsidR="002F4176" w:rsidRDefault="005A4017" w:rsidP="001B3DFF">
      <w:pPr>
        <w:ind w:firstLine="360"/>
      </w:pPr>
      <w:r>
        <w:t xml:space="preserve">Carbon offsets compensate for carbon emissions that cannot be avoided by reducing emissions elsewhere. </w:t>
      </w:r>
    </w:p>
    <w:p w14:paraId="21DB7628" w14:textId="77777777" w:rsidR="002F4176" w:rsidRDefault="005A4017" w:rsidP="00AA25F4">
      <w:pPr>
        <w:pStyle w:val="ListParagraph"/>
        <w:numPr>
          <w:ilvl w:val="0"/>
          <w:numId w:val="8"/>
        </w:numPr>
      </w:pPr>
      <w:r>
        <w:t xml:space="preserve">For </w:t>
      </w:r>
      <w:r w:rsidR="008E3BAD">
        <w:t>a semester-length</w:t>
      </w:r>
      <w:r>
        <w:t xml:space="preserve"> project, students will </w:t>
      </w:r>
      <w:r w:rsidR="00AF1EEF">
        <w:t xml:space="preserve">create a proposal for an Ohio University certified carbon offset program. They will </w:t>
      </w:r>
      <w:r>
        <w:t xml:space="preserve">investigate methods for creating </w:t>
      </w:r>
      <w:r w:rsidR="00433EE8">
        <w:t xml:space="preserve">a </w:t>
      </w:r>
      <w:r>
        <w:t>certified carbon offset programs and will write and present a proposal with recommendations and best practices</w:t>
      </w:r>
      <w:r w:rsidR="00911FD3">
        <w:t>, including potential locations</w:t>
      </w:r>
      <w:r>
        <w:t xml:space="preserve">. </w:t>
      </w:r>
    </w:p>
    <w:p w14:paraId="093AB0A7" w14:textId="4C5605A0" w:rsidR="00F50330" w:rsidRDefault="008E3BAD" w:rsidP="00AA25F4">
      <w:pPr>
        <w:pStyle w:val="ListParagraph"/>
        <w:numPr>
          <w:ilvl w:val="0"/>
          <w:numId w:val="8"/>
        </w:numPr>
      </w:pPr>
      <w:r>
        <w:t>Longer projects</w:t>
      </w:r>
      <w:r w:rsidR="005A4017">
        <w:t xml:space="preserve"> could include </w:t>
      </w:r>
      <w:r w:rsidR="00E07FE0">
        <w:t xml:space="preserve">a cost-benefit assessment of </w:t>
      </w:r>
      <w:r w:rsidR="005A4017">
        <w:t xml:space="preserve">implementation </w:t>
      </w:r>
      <w:r w:rsidR="00343A8A">
        <w:t>including</w:t>
      </w:r>
      <w:r w:rsidR="00AA25F4">
        <w:t xml:space="preserve"> </w:t>
      </w:r>
      <w:r w:rsidR="00343A8A">
        <w:t xml:space="preserve">greenhouse gas reductions, operating costs, </w:t>
      </w:r>
      <w:r w:rsidR="000F2A76">
        <w:t>ecosystem service</w:t>
      </w:r>
      <w:r w:rsidR="00FB1A82">
        <w:t>s benefits, opportunity costs, and</w:t>
      </w:r>
      <w:r w:rsidR="00797FD0">
        <w:t>/or actual</w:t>
      </w:r>
      <w:r w:rsidR="00FB1A82">
        <w:t xml:space="preserve"> </w:t>
      </w:r>
      <w:r w:rsidR="00797FD0">
        <w:t>implementation</w:t>
      </w:r>
      <w:r w:rsidR="005A4017">
        <w:t xml:space="preserve"> </w:t>
      </w:r>
      <w:r w:rsidR="00797FD0">
        <w:t xml:space="preserve">of </w:t>
      </w:r>
      <w:r w:rsidR="005A4017">
        <w:t>a certified carbon offset program (for example, tree plantings).</w:t>
      </w:r>
    </w:p>
    <w:p w14:paraId="0810A28E" w14:textId="77777777" w:rsidR="005A4017" w:rsidRDefault="005A4017"/>
    <w:p w14:paraId="093AB0A8" w14:textId="77777777" w:rsidR="00F50330" w:rsidRDefault="1CB44D61" w:rsidP="1CB44D61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093AB0A9" w14:textId="77777777" w:rsidR="1CB44D61" w:rsidRDefault="1CB44D61" w:rsidP="1CB44D61">
      <w:pPr>
        <w:rPr>
          <w:b/>
          <w:bCs/>
        </w:rPr>
      </w:pPr>
    </w:p>
    <w:p w14:paraId="7846B032" w14:textId="77777777" w:rsidR="00FC11B2" w:rsidRDefault="00651D59" w:rsidP="001B3DFF">
      <w:pPr>
        <w:pStyle w:val="ListParagraph"/>
        <w:numPr>
          <w:ilvl w:val="0"/>
          <w:numId w:val="10"/>
        </w:numPr>
      </w:pPr>
      <w:hyperlink r:id="rId17">
        <w:r w:rsidR="00FC11B2" w:rsidRPr="001B3DFF">
          <w:rPr>
            <w:rStyle w:val="Hyperlink"/>
            <w:color w:val="1155CC"/>
          </w:rPr>
          <w:t>UN certification of emission reductions</w:t>
        </w:r>
      </w:hyperlink>
    </w:p>
    <w:p w14:paraId="4AE2714A" w14:textId="77777777" w:rsidR="00FC11B2" w:rsidRDefault="00651D59" w:rsidP="001B3DFF">
      <w:pPr>
        <w:pStyle w:val="ListParagraph"/>
        <w:numPr>
          <w:ilvl w:val="0"/>
          <w:numId w:val="10"/>
        </w:numPr>
      </w:pPr>
      <w:hyperlink r:id="rId18">
        <w:r w:rsidR="00FC11B2" w:rsidRPr="001B3DFF">
          <w:rPr>
            <w:rStyle w:val="Hyperlink"/>
            <w:color w:val="1155CC"/>
          </w:rPr>
          <w:t>Offset Network tools and resources</w:t>
        </w:r>
      </w:hyperlink>
    </w:p>
    <w:p w14:paraId="093AB0B4" w14:textId="01137075" w:rsidR="7FC48F35" w:rsidRDefault="00FC11B2" w:rsidP="001B3DFF">
      <w:pPr>
        <w:pStyle w:val="ListParagraph"/>
        <w:numPr>
          <w:ilvl w:val="0"/>
          <w:numId w:val="10"/>
        </w:numPr>
      </w:pPr>
      <w:r>
        <w:t xml:space="preserve">Initial interview with staff member </w:t>
      </w:r>
    </w:p>
    <w:p w14:paraId="61CDF62B" w14:textId="3569BC45" w:rsidR="001B3DFF" w:rsidRDefault="001B3DFF" w:rsidP="001B3DFF"/>
    <w:p w14:paraId="37409C1F" w14:textId="7F38D037" w:rsidR="001B3DFF" w:rsidRDefault="001B3DFF" w:rsidP="001B3DFF">
      <w:pPr>
        <w:rPr>
          <w:b/>
        </w:rPr>
      </w:pPr>
      <w:r>
        <w:rPr>
          <w:b/>
        </w:rPr>
        <w:lastRenderedPageBreak/>
        <w:t xml:space="preserve">Project alignment to </w:t>
      </w:r>
      <w:hyperlink r:id="rId19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4198D839" w14:textId="77777777" w:rsidR="001B3DFF" w:rsidRPr="001B3DFF" w:rsidRDefault="001B3DFF" w:rsidP="001B3DFF">
      <w:pPr>
        <w:rPr>
          <w:b/>
        </w:rPr>
      </w:pPr>
    </w:p>
    <w:p w14:paraId="62110ECB" w14:textId="03FCDE8D" w:rsidR="001B3DFF" w:rsidRDefault="001B3DFF" w:rsidP="001B3DFF">
      <w:pPr>
        <w:pStyle w:val="ListParagraph"/>
        <w:numPr>
          <w:ilvl w:val="0"/>
          <w:numId w:val="9"/>
        </w:numPr>
      </w:pPr>
      <w:hyperlink r:id="rId20" w:history="1">
        <w:r>
          <w:rPr>
            <w:rStyle w:val="Hyperlink"/>
          </w:rPr>
          <w:t>Climate</w:t>
        </w:r>
      </w:hyperlink>
      <w:r>
        <w:t xml:space="preserve"> (goal </w:t>
      </w:r>
      <w:r>
        <w:t>#</w:t>
      </w:r>
      <w:r>
        <w:t>1)</w:t>
      </w:r>
    </w:p>
    <w:p w14:paraId="3363B40F" w14:textId="118059AC" w:rsidR="001B3DFF" w:rsidRDefault="001B3DFF" w:rsidP="001B3DFF">
      <w:pPr>
        <w:pStyle w:val="ListParagraph"/>
        <w:numPr>
          <w:ilvl w:val="0"/>
          <w:numId w:val="9"/>
        </w:numPr>
      </w:pPr>
      <w:hyperlink r:id="rId21" w:history="1">
        <w:r>
          <w:rPr>
            <w:rStyle w:val="Hyperlink"/>
          </w:rPr>
          <w:t>Administrative Support</w:t>
        </w:r>
      </w:hyperlink>
      <w:r>
        <w:t xml:space="preserve"> (goal </w:t>
      </w:r>
      <w:r>
        <w:t>#</w:t>
      </w:r>
      <w:r>
        <w:t>1)</w:t>
      </w:r>
    </w:p>
    <w:p w14:paraId="021DF6C5" w14:textId="39275EB8" w:rsidR="001B3DFF" w:rsidRDefault="001B3DFF" w:rsidP="001B3DFF">
      <w:pPr>
        <w:pStyle w:val="ListParagraph"/>
        <w:numPr>
          <w:ilvl w:val="0"/>
          <w:numId w:val="9"/>
        </w:numPr>
      </w:pPr>
      <w:hyperlink r:id="rId22" w:history="1">
        <w:r>
          <w:rPr>
            <w:rStyle w:val="Hyperlink"/>
          </w:rPr>
          <w:t>Engag</w:t>
        </w:r>
        <w:r>
          <w:rPr>
            <w:rStyle w:val="Hyperlink"/>
          </w:rPr>
          <w:t>ement</w:t>
        </w:r>
      </w:hyperlink>
      <w:r>
        <w:t xml:space="preserve"> (goals </w:t>
      </w:r>
      <w:r>
        <w:t>#</w:t>
      </w:r>
      <w:r>
        <w:t xml:space="preserve">1 and </w:t>
      </w:r>
      <w:r>
        <w:t>#</w:t>
      </w:r>
      <w:r>
        <w:t>2)</w:t>
      </w:r>
    </w:p>
    <w:p w14:paraId="32D66B1E" w14:textId="71593EC6" w:rsidR="00DD5956" w:rsidRDefault="00DD5956" w:rsidP="00DD5956"/>
    <w:p w14:paraId="07CA2C24" w14:textId="77777777" w:rsidR="00651D59" w:rsidRDefault="00651D59" w:rsidP="00DD5956"/>
    <w:p w14:paraId="0CF014C3" w14:textId="77777777" w:rsidR="00651D59" w:rsidRDefault="00651D59" w:rsidP="00651D59">
      <w:pPr>
        <w:rPr>
          <w:color w:val="000000" w:themeColor="text1"/>
        </w:rPr>
      </w:pPr>
      <w:r w:rsidRPr="4F5E30D4">
        <w:rPr>
          <w:b/>
          <w:bCs/>
          <w:color w:val="000000" w:themeColor="text1"/>
        </w:rPr>
        <w:t xml:space="preserve">Please send final project deliverables to </w:t>
      </w:r>
      <w:hyperlink r:id="rId23">
        <w:r w:rsidRPr="4F5E30D4">
          <w:rPr>
            <w:rStyle w:val="Hyperlink"/>
            <w:b/>
            <w:bCs/>
          </w:rPr>
          <w:t>sustainability@ohio.edu</w:t>
        </w:r>
      </w:hyperlink>
      <w:r w:rsidRPr="4F5E30D4">
        <w:rPr>
          <w:b/>
          <w:bCs/>
          <w:color w:val="000000" w:themeColor="text1"/>
        </w:rPr>
        <w:t xml:space="preserve"> for tracking and reporting purposes.</w:t>
      </w:r>
    </w:p>
    <w:p w14:paraId="2F27D7A9" w14:textId="77777777" w:rsidR="00DD5956" w:rsidRDefault="00DD5956" w:rsidP="00DD5956"/>
    <w:sectPr w:rsidR="00DD59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CDD"/>
    <w:multiLevelType w:val="hybridMultilevel"/>
    <w:tmpl w:val="6D2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AA6"/>
    <w:multiLevelType w:val="hybridMultilevel"/>
    <w:tmpl w:val="0F1AD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E5602F3"/>
    <w:multiLevelType w:val="hybridMultilevel"/>
    <w:tmpl w:val="8DC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0049F4"/>
    <w:rsid w:val="000F2A76"/>
    <w:rsid w:val="000F6ED4"/>
    <w:rsid w:val="00137AA5"/>
    <w:rsid w:val="00185ED3"/>
    <w:rsid w:val="001B3DFF"/>
    <w:rsid w:val="002538C1"/>
    <w:rsid w:val="002F4176"/>
    <w:rsid w:val="00301C7E"/>
    <w:rsid w:val="00343A8A"/>
    <w:rsid w:val="0034490D"/>
    <w:rsid w:val="003B6CF9"/>
    <w:rsid w:val="003D18B0"/>
    <w:rsid w:val="003E7045"/>
    <w:rsid w:val="00433EE8"/>
    <w:rsid w:val="005A4017"/>
    <w:rsid w:val="00651D59"/>
    <w:rsid w:val="006A7B65"/>
    <w:rsid w:val="00797FD0"/>
    <w:rsid w:val="008229A4"/>
    <w:rsid w:val="008E3BAD"/>
    <w:rsid w:val="00911FD3"/>
    <w:rsid w:val="00920C5F"/>
    <w:rsid w:val="009213CD"/>
    <w:rsid w:val="00A649A5"/>
    <w:rsid w:val="00A8004D"/>
    <w:rsid w:val="00AA25F4"/>
    <w:rsid w:val="00AC7B22"/>
    <w:rsid w:val="00AF1EEF"/>
    <w:rsid w:val="00B32B58"/>
    <w:rsid w:val="00B44F63"/>
    <w:rsid w:val="00B4599C"/>
    <w:rsid w:val="00CE345C"/>
    <w:rsid w:val="00D04C29"/>
    <w:rsid w:val="00DD5956"/>
    <w:rsid w:val="00E07FE0"/>
    <w:rsid w:val="00E9111A"/>
    <w:rsid w:val="00F50330"/>
    <w:rsid w:val="00F75EFD"/>
    <w:rsid w:val="00FB1A82"/>
    <w:rsid w:val="00FC11B2"/>
    <w:rsid w:val="0724976E"/>
    <w:rsid w:val="0995E437"/>
    <w:rsid w:val="0A025638"/>
    <w:rsid w:val="0E69555A"/>
    <w:rsid w:val="12432C5F"/>
    <w:rsid w:val="12BF0145"/>
    <w:rsid w:val="14308970"/>
    <w:rsid w:val="15E182DB"/>
    <w:rsid w:val="1AF2D58C"/>
    <w:rsid w:val="1BBC37E9"/>
    <w:rsid w:val="1CB44D61"/>
    <w:rsid w:val="1D58084A"/>
    <w:rsid w:val="1EFAEFAF"/>
    <w:rsid w:val="21034009"/>
    <w:rsid w:val="2328523A"/>
    <w:rsid w:val="288DB4B8"/>
    <w:rsid w:val="2D260DF7"/>
    <w:rsid w:val="2E61EF07"/>
    <w:rsid w:val="30F35C19"/>
    <w:rsid w:val="331C37CD"/>
    <w:rsid w:val="34DF8071"/>
    <w:rsid w:val="36BA139E"/>
    <w:rsid w:val="391F0750"/>
    <w:rsid w:val="3944D257"/>
    <w:rsid w:val="3AB913A0"/>
    <w:rsid w:val="3EC52583"/>
    <w:rsid w:val="4073D283"/>
    <w:rsid w:val="4122AB68"/>
    <w:rsid w:val="41FCC645"/>
    <w:rsid w:val="42D51374"/>
    <w:rsid w:val="4BABE0E1"/>
    <w:rsid w:val="542F5A02"/>
    <w:rsid w:val="5824CE99"/>
    <w:rsid w:val="5DAC6D24"/>
    <w:rsid w:val="60CC0385"/>
    <w:rsid w:val="64C08FD8"/>
    <w:rsid w:val="66FE968B"/>
    <w:rsid w:val="67DF0718"/>
    <w:rsid w:val="68E44F00"/>
    <w:rsid w:val="6A2AD26D"/>
    <w:rsid w:val="6E8A80F8"/>
    <w:rsid w:val="7823288C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B03A9DC6-3875-41FD-96FF-2127C99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offsetnetwork.secondnature.org/resources-and-t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offset.climateneutralnow.org/uncertif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shalc@ohio.edu" TargetMode="External"/><Relationship Id="rId20" Type="http://schemas.openxmlformats.org/officeDocument/2006/relationships/hyperlink" Target="https://www.ohio.edu/sustainability/operations/clima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goetze@ohio.edu" TargetMode="External"/><Relationship Id="rId23" Type="http://schemas.openxmlformats.org/officeDocument/2006/relationships/hyperlink" Target="mailto:sustainability@ohio.edu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ites/default/files/sites/sustainability/files/2021%20OHIO%20Sustainability%20and%20Climate%20Action%20Pla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hyperlink" Target="https://www.ohio.edu/sites/default/files/sites/sustainability/Sustainability%20and%20Climate%20Action%20Plan%20sections/Core%20Compon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4</cp:revision>
  <dcterms:created xsi:type="dcterms:W3CDTF">2021-10-07T16:08:00Z</dcterms:created>
  <dcterms:modified xsi:type="dcterms:W3CDTF">2021-10-07T16:09:00Z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