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019F5" w14:textId="1C331DA4" w:rsidR="00E66600" w:rsidRDefault="00AC037F" w:rsidP="00A62F7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15D1BC" wp14:editId="5BDE8D33">
            <wp:simplePos x="0" y="0"/>
            <wp:positionH relativeFrom="column">
              <wp:posOffset>3848100</wp:posOffset>
            </wp:positionH>
            <wp:positionV relativeFrom="paragraph">
              <wp:posOffset>-19050</wp:posOffset>
            </wp:positionV>
            <wp:extent cx="1971675" cy="14740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4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F77">
        <w:rPr>
          <w:b/>
        </w:rPr>
        <w:t>INDIVIDUAL COURSE COMMITTEE</w:t>
      </w:r>
    </w:p>
    <w:p w14:paraId="034019F6" w14:textId="1E6ED020" w:rsidR="00A62F77" w:rsidRDefault="00A62F77" w:rsidP="00A62F77">
      <w:pPr>
        <w:jc w:val="center"/>
        <w:rPr>
          <w:b/>
        </w:rPr>
      </w:pPr>
      <w:r>
        <w:rPr>
          <w:b/>
        </w:rPr>
        <w:t>COURSES APPROVED</w:t>
      </w:r>
    </w:p>
    <w:p w14:paraId="034019F7" w14:textId="30D5F4D4" w:rsidR="00A62F77" w:rsidRDefault="00A62F77" w:rsidP="00A62F77">
      <w:pPr>
        <w:jc w:val="center"/>
        <w:rPr>
          <w:b/>
        </w:rPr>
      </w:pPr>
      <w:r>
        <w:rPr>
          <w:b/>
        </w:rPr>
        <w:t>UNIVERSITY CURRICULUM COUNCIL</w:t>
      </w:r>
    </w:p>
    <w:p w14:paraId="034019F8" w14:textId="1761BBC9" w:rsidR="00A62F77" w:rsidRDefault="006B32B4" w:rsidP="00A62F77">
      <w:pPr>
        <w:jc w:val="center"/>
        <w:rPr>
          <w:b/>
        </w:rPr>
      </w:pPr>
      <w:r>
        <w:rPr>
          <w:b/>
        </w:rPr>
        <w:t xml:space="preserve">April </w:t>
      </w:r>
      <w:r w:rsidR="003C4BC9">
        <w:rPr>
          <w:b/>
        </w:rPr>
        <w:t>30</w:t>
      </w:r>
      <w:r w:rsidR="002E7994">
        <w:rPr>
          <w:b/>
        </w:rPr>
        <w:t>, 2019</w:t>
      </w:r>
    </w:p>
    <w:p w14:paraId="034019F9" w14:textId="77777777" w:rsidR="00A62F77" w:rsidRDefault="00A62F77" w:rsidP="00A62F77">
      <w:pPr>
        <w:jc w:val="center"/>
        <w:rPr>
          <w:b/>
        </w:rPr>
      </w:pPr>
    </w:p>
    <w:p w14:paraId="034019FA" w14:textId="77777777" w:rsidR="00A62F77" w:rsidRDefault="00A62F77" w:rsidP="00A62F77">
      <w:pPr>
        <w:rPr>
          <w:b/>
        </w:rPr>
      </w:pPr>
      <w:r>
        <w:rPr>
          <w:b/>
        </w:rPr>
        <w:t>Course Changes:</w:t>
      </w:r>
    </w:p>
    <w:p w14:paraId="034019FB" w14:textId="1DEF3481" w:rsidR="00A62F77" w:rsidRDefault="00AC605F" w:rsidP="00AC605F">
      <w:pPr>
        <w:tabs>
          <w:tab w:val="left" w:pos="6270"/>
        </w:tabs>
        <w:rPr>
          <w:b/>
        </w:rPr>
      </w:pPr>
      <w:r>
        <w:rPr>
          <w:b/>
        </w:rPr>
        <w:tab/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970"/>
        <w:gridCol w:w="4410"/>
      </w:tblGrid>
      <w:tr w:rsidR="00542833" w:rsidRPr="003F19A3" w14:paraId="69750A24" w14:textId="77777777" w:rsidTr="005A060E">
        <w:trPr>
          <w:trHeight w:val="31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60B3FFC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ACCT 6930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1ABD0351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Independent Study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6034ED00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Drop Permission Only requisite</w:t>
            </w:r>
          </w:p>
        </w:tc>
      </w:tr>
      <w:tr w:rsidR="00542833" w:rsidRPr="003F19A3" w14:paraId="7A53F1F3" w14:textId="77777777" w:rsidTr="005A060E">
        <w:trPr>
          <w:trHeight w:val="78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A12EB8F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ART 3410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001860DD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Advanced Printmaking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4248B4FC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Refresh:  Updated Course Name, Description, OG, Components, Topics Section</w:t>
            </w:r>
          </w:p>
        </w:tc>
      </w:tr>
      <w:tr w:rsidR="00542833" w:rsidRPr="003F19A3" w14:paraId="5ED114AD" w14:textId="77777777" w:rsidTr="005A060E">
        <w:trPr>
          <w:trHeight w:val="54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175ECEB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ART 3810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622C189B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Advanced Photography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50B8DBB2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OG updated, Make repeatable, Add Studio Component, Fill in Topics Section</w:t>
            </w:r>
          </w:p>
        </w:tc>
      </w:tr>
      <w:tr w:rsidR="00542833" w:rsidRPr="003F19A3" w14:paraId="73039954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61328F6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CSD 6130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2A1AFCE4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Speech Sound Development and Disorders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68648307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name, description, outcome goals, topics section all updated </w:t>
            </w:r>
          </w:p>
        </w:tc>
      </w:tr>
      <w:tr w:rsidR="00542833" w:rsidRPr="003F19A3" w14:paraId="70D936ED" w14:textId="77777777" w:rsidTr="005A060E">
        <w:trPr>
          <w:trHeight w:val="31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C1E1A08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CSD 6750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0D2CFA18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F19A3">
              <w:rPr>
                <w:rFonts w:ascii="Arial" w:eastAsia="Times New Roman" w:hAnsi="Arial" w:cs="Arial"/>
                <w:sz w:val="20"/>
                <w:szCs w:val="20"/>
              </w:rPr>
              <w:t>Electrophysiologic</w:t>
            </w:r>
            <w:proofErr w:type="spellEnd"/>
            <w:r w:rsidRPr="003F19A3">
              <w:rPr>
                <w:rFonts w:ascii="Arial" w:eastAsia="Times New Roman" w:hAnsi="Arial" w:cs="Arial"/>
                <w:sz w:val="20"/>
                <w:szCs w:val="20"/>
              </w:rPr>
              <w:t xml:space="preserve"> Assessment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1183301B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OG updated</w:t>
            </w:r>
          </w:p>
        </w:tc>
      </w:tr>
      <w:tr w:rsidR="00542833" w:rsidRPr="003F19A3" w14:paraId="5A88BFDC" w14:textId="77777777" w:rsidTr="005A060E">
        <w:trPr>
          <w:trHeight w:val="31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81D0800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CSD 7352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6CEF24B5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Professional Education in Audiology II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2D601816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Make repeatable</w:t>
            </w:r>
          </w:p>
        </w:tc>
      </w:tr>
      <w:tr w:rsidR="00542833" w:rsidRPr="003F19A3" w14:paraId="6CF7349E" w14:textId="77777777" w:rsidTr="005A060E">
        <w:trPr>
          <w:trHeight w:val="31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B3539C8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EM 2110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3379A7A8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Introduction to Audio Production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5D2198FE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Name</w:t>
            </w:r>
          </w:p>
        </w:tc>
      </w:tr>
      <w:tr w:rsidR="00542833" w:rsidRPr="003F19A3" w14:paraId="25E0B3F3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2AA8443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EM 2120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3232D01F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Introduction to Multimedia Production Design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62670968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name, description, outcome goals all updated, requisite dropped </w:t>
            </w:r>
          </w:p>
        </w:tc>
      </w:tr>
      <w:tr w:rsidR="00542833" w:rsidRPr="003F19A3" w14:paraId="0A8475EC" w14:textId="77777777" w:rsidTr="005A060E">
        <w:trPr>
          <w:trHeight w:val="31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8642A99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EM 2140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560B28E1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Advanced Audio Production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052C2B44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Name</w:t>
            </w:r>
          </w:p>
        </w:tc>
      </w:tr>
      <w:tr w:rsidR="00542833" w:rsidRPr="003F19A3" w14:paraId="32F1CC06" w14:textId="77777777" w:rsidTr="005A060E">
        <w:trPr>
          <w:trHeight w:val="31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6AC8447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EM 2150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1066479D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Introduction to Website Design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3ED60104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Drop requisite</w:t>
            </w:r>
          </w:p>
        </w:tc>
      </w:tr>
      <w:tr w:rsidR="00542833" w:rsidRPr="003F19A3" w14:paraId="1D1F34E2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12CC64B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EM 2180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35740982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Introduction to Digital Media Design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3F9DA066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name, description, outcome goals all updated, requisite dropped </w:t>
            </w:r>
          </w:p>
        </w:tc>
      </w:tr>
      <w:tr w:rsidR="00542833" w:rsidRPr="003F19A3" w14:paraId="02602F82" w14:textId="77777777" w:rsidTr="005A060E">
        <w:trPr>
          <w:trHeight w:val="31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13C950C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EM 2220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4A0CDC28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Aesthetics in Digital Media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6A66BCA7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Drop requisite</w:t>
            </w:r>
          </w:p>
        </w:tc>
      </w:tr>
      <w:tr w:rsidR="00542833" w:rsidRPr="003F19A3" w14:paraId="01DC120D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F0B43BA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GEOG 4799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4FE64941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Foundations for Capstone Research in Geography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509511E3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Removing some requisites</w:t>
            </w:r>
          </w:p>
        </w:tc>
      </w:tr>
      <w:tr w:rsidR="00542833" w:rsidRPr="003F19A3" w14:paraId="5DCB1619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2AD355E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GEOG 6950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6A6CAD60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Thesis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66441AF5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Raising number of hours allowed and repeatable hours</w:t>
            </w:r>
          </w:p>
        </w:tc>
      </w:tr>
      <w:tr w:rsidR="00542833" w:rsidRPr="003F19A3" w14:paraId="3DDD61EE" w14:textId="77777777" w:rsidTr="005A060E">
        <w:trPr>
          <w:trHeight w:val="78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703A39A" w14:textId="77777777" w:rsidR="0054283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IHS 4201</w:t>
            </w:r>
            <w:r>
              <w:rPr>
                <w:rFonts w:ascii="Calibri" w:eastAsia="Times New Roman" w:hAnsi="Calibri" w:cs="Arial"/>
                <w:szCs w:val="24"/>
              </w:rPr>
              <w:t>/</w:t>
            </w:r>
          </w:p>
          <w:p w14:paraId="531BA8E7" w14:textId="6AF07D4B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>HIS 5201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0D018DEF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Quality, Safety and Service in Healthcare Leadership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0FAEBEE0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short name fixed, OG updated, Requisite dropped for grad course</w:t>
            </w:r>
          </w:p>
        </w:tc>
      </w:tr>
      <w:tr w:rsidR="00542833" w:rsidRPr="003F19A3" w14:paraId="69AD41E6" w14:textId="77777777" w:rsidTr="005A060E">
        <w:trPr>
          <w:trHeight w:val="63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129E717" w14:textId="77777777" w:rsidR="0054283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IHS 4202</w:t>
            </w:r>
            <w:r>
              <w:rPr>
                <w:rFonts w:ascii="Calibri" w:eastAsia="Times New Roman" w:hAnsi="Calibri" w:cs="Arial"/>
                <w:szCs w:val="24"/>
              </w:rPr>
              <w:t>/</w:t>
            </w:r>
          </w:p>
          <w:p w14:paraId="7102B708" w14:textId="07A6B2E6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>HIS 5202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4F788062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Financial Innovation and Growth Strategies in Healthcare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5CE21E32" w14:textId="659A7CF4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Dropped requ</w:t>
            </w:r>
            <w:r w:rsidR="008F46F9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site for grad course</w:t>
            </w:r>
          </w:p>
        </w:tc>
      </w:tr>
      <w:tr w:rsidR="00542833" w:rsidRPr="003F19A3" w14:paraId="06BAAF12" w14:textId="77777777" w:rsidTr="005A060E">
        <w:trPr>
          <w:trHeight w:val="63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51DE9D7" w14:textId="77777777" w:rsidR="0054283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INDO 1110</w:t>
            </w:r>
            <w:r>
              <w:rPr>
                <w:rFonts w:ascii="Calibri" w:eastAsia="Times New Roman" w:hAnsi="Calibri" w:cs="Arial"/>
                <w:szCs w:val="24"/>
              </w:rPr>
              <w:t>/</w:t>
            </w:r>
          </w:p>
          <w:p w14:paraId="36C5F750" w14:textId="57167F49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>INDO 5110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1153842B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Elementary Indonesian/Malay I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4C0213B4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Name, Course description, Topics Section</w:t>
            </w:r>
          </w:p>
        </w:tc>
      </w:tr>
      <w:tr w:rsidR="00542833" w:rsidRPr="003F19A3" w14:paraId="2492C091" w14:textId="77777777" w:rsidTr="005A060E">
        <w:trPr>
          <w:trHeight w:val="63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F98D48A" w14:textId="77777777" w:rsidR="0054283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INDO 1120</w:t>
            </w:r>
            <w:r>
              <w:rPr>
                <w:rFonts w:ascii="Calibri" w:eastAsia="Times New Roman" w:hAnsi="Calibri" w:cs="Arial"/>
                <w:szCs w:val="24"/>
              </w:rPr>
              <w:t>/</w:t>
            </w:r>
          </w:p>
          <w:p w14:paraId="42DAEE60" w14:textId="1F4545F0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>INDO 5120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3087488B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Elementary Indonesian/Malay II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50F6BBE2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Name, Course description, Topics Section</w:t>
            </w:r>
          </w:p>
        </w:tc>
      </w:tr>
      <w:tr w:rsidR="00542833" w:rsidRPr="003F19A3" w14:paraId="4D24E032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FF24BAD" w14:textId="77777777" w:rsidR="0054283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INDO 3110</w:t>
            </w:r>
            <w:r>
              <w:rPr>
                <w:rFonts w:ascii="Calibri" w:eastAsia="Times New Roman" w:hAnsi="Calibri" w:cs="Arial"/>
                <w:szCs w:val="24"/>
              </w:rPr>
              <w:t>/</w:t>
            </w:r>
          </w:p>
          <w:p w14:paraId="2CF250FF" w14:textId="0BB4BE39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>INDO 5310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6C0CEBA7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Advanced Indonesian I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46B948A6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name, description, outcome goals, topics section all updated </w:t>
            </w:r>
          </w:p>
        </w:tc>
      </w:tr>
      <w:tr w:rsidR="00542833" w:rsidRPr="003F19A3" w14:paraId="1E57B1C5" w14:textId="77777777" w:rsidTr="005A060E">
        <w:trPr>
          <w:trHeight w:val="63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9B592FF" w14:textId="77777777" w:rsidR="0054283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INDO 3120</w:t>
            </w:r>
            <w:r>
              <w:rPr>
                <w:rFonts w:ascii="Calibri" w:eastAsia="Times New Roman" w:hAnsi="Calibri" w:cs="Arial"/>
                <w:szCs w:val="24"/>
              </w:rPr>
              <w:t>/</w:t>
            </w:r>
          </w:p>
          <w:p w14:paraId="1AB9BA7A" w14:textId="68A1292D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>INDO 5320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7351690C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Advanced Indonesian II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1537F250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name, description, outcome goals, topics section all updated </w:t>
            </w:r>
          </w:p>
        </w:tc>
      </w:tr>
      <w:tr w:rsidR="00542833" w:rsidRPr="003F19A3" w14:paraId="099463C3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BC823A7" w14:textId="77777777" w:rsidR="0054283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JOUR 4130</w:t>
            </w:r>
            <w:r>
              <w:rPr>
                <w:rFonts w:ascii="Calibri" w:eastAsia="Times New Roman" w:hAnsi="Calibri" w:cs="Arial"/>
                <w:szCs w:val="24"/>
              </w:rPr>
              <w:t>/</w:t>
            </w:r>
          </w:p>
          <w:p w14:paraId="254B89B7" w14:textId="0A7313B8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>JOUR 5130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34C62F27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Gender, Race, and Class in Journalism and Mass Media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320BCBC0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Dropping T3E, Updating OG, requisites</w:t>
            </w:r>
          </w:p>
        </w:tc>
      </w:tr>
      <w:tr w:rsidR="00542833" w:rsidRPr="003F19A3" w14:paraId="56607357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CC3EF9B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lastRenderedPageBreak/>
              <w:t>MBA 6320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5DFFAA8A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Descriptive Analytics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343E5570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Refresh: Course name, Description, OG, Topics</w:t>
            </w:r>
          </w:p>
        </w:tc>
      </w:tr>
      <w:tr w:rsidR="00542833" w:rsidRPr="003F19A3" w14:paraId="4BC66932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D35BFA6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MBA 6325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60B29970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Prescriptive Analytics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3EB54936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description, OG, requisites, topics section all updated</w:t>
            </w:r>
          </w:p>
        </w:tc>
      </w:tr>
      <w:tr w:rsidR="00542833" w:rsidRPr="003F19A3" w14:paraId="6CE748E1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5BE6F12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MBA 6335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34447FFF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Managerial Finance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42EF2EE8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description, OG, requisites, topics section all updated</w:t>
            </w:r>
          </w:p>
        </w:tc>
      </w:tr>
      <w:tr w:rsidR="00542833" w:rsidRPr="003F19A3" w14:paraId="1FB8CFA1" w14:textId="77777777" w:rsidTr="005A060E">
        <w:trPr>
          <w:trHeight w:val="31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FE3CE54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MBA 6345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0B4019DE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Financial Markets and Institutions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352D2387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OG, Requisites updated</w:t>
            </w:r>
          </w:p>
        </w:tc>
      </w:tr>
      <w:tr w:rsidR="00542833" w:rsidRPr="003F19A3" w14:paraId="0ABFBE8F" w14:textId="77777777" w:rsidTr="005A060E">
        <w:trPr>
          <w:trHeight w:val="31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002284F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MBA 6355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1C3F7128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Investments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48E4C0A8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OG, Requisites updated</w:t>
            </w:r>
          </w:p>
        </w:tc>
      </w:tr>
      <w:tr w:rsidR="00542833" w:rsidRPr="003F19A3" w14:paraId="69BAA69E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8FE1909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MBA 6360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4F008F99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Strategic Use of Information Systems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6391C18A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name, description, outcome goals, topics section all updated </w:t>
            </w:r>
          </w:p>
        </w:tc>
      </w:tr>
      <w:tr w:rsidR="00542833" w:rsidRPr="003F19A3" w14:paraId="63554B77" w14:textId="77777777" w:rsidTr="005A060E">
        <w:trPr>
          <w:trHeight w:val="31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896F349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MBA 6365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257EE0ED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Advanced Corporate Finance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0F87AF1B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OG, Requisites updated</w:t>
            </w:r>
          </w:p>
        </w:tc>
      </w:tr>
      <w:tr w:rsidR="00542833" w:rsidRPr="003F19A3" w14:paraId="360DD5F9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A3CF7F5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MBA 6390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012B5C94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Predictive Analytics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778B4CCA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description, OG, requisites, topics section all updated</w:t>
            </w:r>
          </w:p>
        </w:tc>
      </w:tr>
      <w:tr w:rsidR="00542833" w:rsidRPr="003F19A3" w14:paraId="2AAB0F94" w14:textId="77777777" w:rsidTr="005A060E">
        <w:trPr>
          <w:trHeight w:val="78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BD688C0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NURS 1210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0A78F744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Adult Health I: ADN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5DB2AD31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Refresh:  Updated Course Name, Description, OG, Components, Topics Section</w:t>
            </w:r>
          </w:p>
        </w:tc>
      </w:tr>
      <w:tr w:rsidR="00542833" w:rsidRPr="003F19A3" w14:paraId="2617CF6C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F8162B3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NURS 2030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20E94C87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Licensed Practical Nurse to Registered Nurse Transition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3129A7D1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Description, Topics section updated</w:t>
            </w:r>
          </w:p>
        </w:tc>
      </w:tr>
      <w:tr w:rsidR="00542833" w:rsidRPr="003F19A3" w14:paraId="177E8585" w14:textId="77777777" w:rsidTr="005A060E">
        <w:trPr>
          <w:trHeight w:val="78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A7D3B8C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NURS 2210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24C2D9A2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Adult Health III: ADN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6223EE6C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Refresh:  Updated Course Name, Description, OG, Components, Topics Section</w:t>
            </w:r>
          </w:p>
        </w:tc>
      </w:tr>
      <w:tr w:rsidR="00542833" w:rsidRPr="003F19A3" w14:paraId="75547170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BD50273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PBIO 2090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5B38807C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Plant Ecology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21A5EBD1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 xml:space="preserve">OG, Topics Section, </w:t>
            </w:r>
            <w:proofErr w:type="spellStart"/>
            <w:r w:rsidRPr="003F19A3">
              <w:rPr>
                <w:rFonts w:ascii="Arial" w:eastAsia="Times New Roman" w:hAnsi="Arial" w:cs="Arial"/>
                <w:sz w:val="20"/>
                <w:szCs w:val="20"/>
              </w:rPr>
              <w:t>GenEd</w:t>
            </w:r>
            <w:proofErr w:type="spellEnd"/>
            <w:r w:rsidRPr="003F19A3">
              <w:rPr>
                <w:rFonts w:ascii="Arial" w:eastAsia="Times New Roman" w:hAnsi="Arial" w:cs="Arial"/>
                <w:sz w:val="20"/>
                <w:szCs w:val="20"/>
              </w:rPr>
              <w:t xml:space="preserve"> OG updated</w:t>
            </w:r>
          </w:p>
        </w:tc>
      </w:tr>
      <w:tr w:rsidR="00542833" w:rsidRPr="003F19A3" w14:paraId="10BC0616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390BE96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PBIO 2140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62072CE4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Exploring Bioinformatics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485219FE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description, OG, topics section all updated</w:t>
            </w:r>
          </w:p>
        </w:tc>
      </w:tr>
      <w:tr w:rsidR="00542833" w:rsidRPr="003F19A3" w14:paraId="7A9CBD26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842212F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PBIO 2180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5CC80206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Introduction to Biological Research and Writing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00027DB2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 xml:space="preserve">OG, </w:t>
            </w:r>
            <w:proofErr w:type="spellStart"/>
            <w:r w:rsidRPr="003F19A3">
              <w:rPr>
                <w:rFonts w:ascii="Arial" w:eastAsia="Times New Roman" w:hAnsi="Arial" w:cs="Arial"/>
                <w:sz w:val="20"/>
                <w:szCs w:val="20"/>
              </w:rPr>
              <w:t>GenEd</w:t>
            </w:r>
            <w:proofErr w:type="spellEnd"/>
            <w:r w:rsidRPr="003F19A3">
              <w:rPr>
                <w:rFonts w:ascii="Arial" w:eastAsia="Times New Roman" w:hAnsi="Arial" w:cs="Arial"/>
                <w:sz w:val="20"/>
                <w:szCs w:val="20"/>
              </w:rPr>
              <w:t xml:space="preserve"> OG updated</w:t>
            </w:r>
          </w:p>
        </w:tc>
      </w:tr>
      <w:tr w:rsidR="00542833" w:rsidRPr="003F19A3" w14:paraId="04391005" w14:textId="77777777" w:rsidTr="005A060E">
        <w:trPr>
          <w:trHeight w:val="63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86BCD5F" w14:textId="77777777" w:rsidR="0054283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PBIO 3300</w:t>
            </w:r>
            <w:r>
              <w:rPr>
                <w:rFonts w:ascii="Calibri" w:eastAsia="Times New Roman" w:hAnsi="Calibri" w:cs="Arial"/>
                <w:szCs w:val="24"/>
              </w:rPr>
              <w:t>/</w:t>
            </w:r>
          </w:p>
          <w:p w14:paraId="6A115071" w14:textId="4BF7B1C6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>PBIO 5300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2371D0CF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Plant Genetics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606455B6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Dual List differences, OG, Topics sections all updated</w:t>
            </w:r>
          </w:p>
        </w:tc>
      </w:tr>
      <w:tr w:rsidR="00542833" w:rsidRPr="003F19A3" w14:paraId="56A64C04" w14:textId="77777777" w:rsidTr="005A060E">
        <w:trPr>
          <w:trHeight w:val="78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1142BD0" w14:textId="77777777" w:rsidR="0054283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PBIO 3330</w:t>
            </w:r>
            <w:r>
              <w:rPr>
                <w:rFonts w:ascii="Calibri" w:eastAsia="Times New Roman" w:hAnsi="Calibri" w:cs="Arial"/>
                <w:szCs w:val="24"/>
              </w:rPr>
              <w:t>/</w:t>
            </w:r>
          </w:p>
          <w:p w14:paraId="1C284EAF" w14:textId="5B456A84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>PBIO 5330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50E3A124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Restoration Ecology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47A9C2E3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description,  Dual List differences, OG, Topics sections all updated</w:t>
            </w:r>
          </w:p>
        </w:tc>
      </w:tr>
      <w:tr w:rsidR="00542833" w:rsidRPr="003F19A3" w14:paraId="2FB62090" w14:textId="77777777" w:rsidTr="005A060E">
        <w:trPr>
          <w:trHeight w:val="78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EB2811E" w14:textId="77777777" w:rsidR="0054283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PBIO 4180J</w:t>
            </w:r>
            <w:r>
              <w:rPr>
                <w:rFonts w:ascii="Calibri" w:eastAsia="Times New Roman" w:hAnsi="Calibri" w:cs="Arial"/>
                <w:szCs w:val="24"/>
              </w:rPr>
              <w:t>/</w:t>
            </w:r>
          </w:p>
          <w:p w14:paraId="44BF0F38" w14:textId="7E22F8DF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>PBIO 5180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4FD083DF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Writing in the Life Sciences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0D5FCFDE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description,  Dual List differences, OG, Topics sections all updated</w:t>
            </w:r>
          </w:p>
        </w:tc>
      </w:tr>
      <w:tr w:rsidR="00542833" w:rsidRPr="003F19A3" w14:paraId="601A87D2" w14:textId="77777777" w:rsidTr="005A060E">
        <w:trPr>
          <w:trHeight w:val="78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C2CC1F1" w14:textId="77777777" w:rsidR="0054283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PBIO 4420</w:t>
            </w:r>
            <w:r>
              <w:rPr>
                <w:rFonts w:ascii="Calibri" w:eastAsia="Times New Roman" w:hAnsi="Calibri" w:cs="Arial"/>
                <w:szCs w:val="24"/>
              </w:rPr>
              <w:t>/</w:t>
            </w:r>
          </w:p>
          <w:p w14:paraId="790BEE87" w14:textId="30A3EFA1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>PBIO 5420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50C4E6A2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Experimental Anatomy of Plant Development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2CD0C4CC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Requisites added,  Dual List differences, OG, Topics sections all updated</w:t>
            </w:r>
          </w:p>
        </w:tc>
      </w:tr>
      <w:tr w:rsidR="00542833" w:rsidRPr="003F19A3" w14:paraId="2B48BEFD" w14:textId="77777777" w:rsidTr="005A060E">
        <w:trPr>
          <w:trHeight w:val="63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61C53BE" w14:textId="77777777" w:rsidR="0054283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PBIO 4500</w:t>
            </w:r>
            <w:r>
              <w:rPr>
                <w:rFonts w:ascii="Calibri" w:eastAsia="Times New Roman" w:hAnsi="Calibri" w:cs="Arial"/>
                <w:szCs w:val="24"/>
              </w:rPr>
              <w:t>/</w:t>
            </w:r>
          </w:p>
          <w:p w14:paraId="74D96897" w14:textId="4B6ED634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>PBIO 5500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16F45222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Biotechnology and Genetic Engineering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35FFA424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Make Dual List, OG, Topics sections updated</w:t>
            </w:r>
          </w:p>
        </w:tc>
      </w:tr>
      <w:tr w:rsidR="00542833" w:rsidRPr="003F19A3" w14:paraId="372A0732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0D3B572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PBIO 4945H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01C69C42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Thesis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3B65458D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OG updated, Topics section filled in, Requisites updated</w:t>
            </w:r>
          </w:p>
        </w:tc>
      </w:tr>
      <w:tr w:rsidR="00542833" w:rsidRPr="003F19A3" w14:paraId="23F0292F" w14:textId="77777777" w:rsidTr="005A060E">
        <w:trPr>
          <w:trHeight w:val="78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1858FB2" w14:textId="77777777" w:rsidR="0054283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RHT 4390</w:t>
            </w:r>
            <w:r>
              <w:rPr>
                <w:rFonts w:ascii="Calibri" w:eastAsia="Times New Roman" w:hAnsi="Calibri" w:cs="Arial"/>
                <w:szCs w:val="24"/>
              </w:rPr>
              <w:t>/</w:t>
            </w:r>
          </w:p>
          <w:p w14:paraId="6262D2E4" w14:textId="309C26B4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>RHT 5390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5CAC972A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Restaurant Operations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64301706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Update OG, Course Description, Change requisites, Change key grade factors</w:t>
            </w:r>
          </w:p>
        </w:tc>
      </w:tr>
      <w:tr w:rsidR="00542833" w:rsidRPr="003F19A3" w14:paraId="0C64E9D3" w14:textId="77777777" w:rsidTr="005A060E">
        <w:trPr>
          <w:trHeight w:val="31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F68A80C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SASM 1001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0F6FE106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Inside the Business of Sports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52186198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Update textbook</w:t>
            </w:r>
          </w:p>
        </w:tc>
      </w:tr>
      <w:tr w:rsidR="00542833" w:rsidRPr="003F19A3" w14:paraId="0DB99535" w14:textId="77777777" w:rsidTr="005A060E">
        <w:trPr>
          <w:trHeight w:val="31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66B02D2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SASM 1010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21CB79BB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Introduction to Sport Management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1609B6E1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 xml:space="preserve">OG updated, Topics Section filled in </w:t>
            </w:r>
          </w:p>
        </w:tc>
      </w:tr>
      <w:tr w:rsidR="00542833" w:rsidRPr="003F19A3" w14:paraId="4D3031F4" w14:textId="77777777" w:rsidTr="005A060E">
        <w:trPr>
          <w:trHeight w:val="31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39DBFF6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SASM 2250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4A07021E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History of the Sport Industry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09E910A5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 xml:space="preserve">OG updated, Topics Section filled in </w:t>
            </w:r>
          </w:p>
        </w:tc>
      </w:tr>
      <w:tr w:rsidR="00542833" w:rsidRPr="003F19A3" w14:paraId="64BB6860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CF93754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lastRenderedPageBreak/>
              <w:t>SASM 2900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32AF17AB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Special Topics in Sports Administration/Sports Management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022BC89A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 xml:space="preserve">OG updated, Topics Section filled in </w:t>
            </w:r>
          </w:p>
        </w:tc>
      </w:tr>
      <w:tr w:rsidR="00542833" w:rsidRPr="003F19A3" w14:paraId="4B150908" w14:textId="77777777" w:rsidTr="005A060E">
        <w:trPr>
          <w:trHeight w:val="31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4A02012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SASM 2920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7053CDF2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Practicum in Sport Management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5A10A19E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 xml:space="preserve">OG updated, Topics Section filled in </w:t>
            </w:r>
          </w:p>
        </w:tc>
      </w:tr>
      <w:tr w:rsidR="00542833" w:rsidRPr="003F19A3" w14:paraId="48AC33B4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108618F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SASM 3010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664105C5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Sport Marketing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67873294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OG updated, Requisite change, Topics Section filled in </w:t>
            </w:r>
          </w:p>
        </w:tc>
      </w:tr>
      <w:tr w:rsidR="00542833" w:rsidRPr="003F19A3" w14:paraId="16BD06E2" w14:textId="77777777" w:rsidTr="005A060E">
        <w:trPr>
          <w:trHeight w:val="31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148555D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SASM 3120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4B65114E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Sports Governance and Ethics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7F55B992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 xml:space="preserve">OG updated, Topics Section filled in </w:t>
            </w:r>
          </w:p>
        </w:tc>
      </w:tr>
      <w:tr w:rsidR="00542833" w:rsidRPr="003F19A3" w14:paraId="12CE0341" w14:textId="77777777" w:rsidTr="005A060E">
        <w:trPr>
          <w:trHeight w:val="31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CBDD4DB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SASM 3220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76C9B52C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Leadership and Sport Management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333852D2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 xml:space="preserve">OG updated, Topics Section filled in </w:t>
            </w:r>
          </w:p>
        </w:tc>
      </w:tr>
      <w:tr w:rsidR="00542833" w:rsidRPr="003F19A3" w14:paraId="3DA3769E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45F9A9A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SASM 3300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2E688CED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Organization &amp; Administration of Interscholastic Athletics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7BF33E21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 xml:space="preserve">OG updated, Topics Section filled in </w:t>
            </w:r>
          </w:p>
        </w:tc>
      </w:tr>
      <w:tr w:rsidR="00542833" w:rsidRPr="003F19A3" w14:paraId="39227393" w14:textId="77777777" w:rsidTr="005A060E">
        <w:trPr>
          <w:trHeight w:val="31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30A6457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SASM 3500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33F21C15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External Relations in Sports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6A2C1B5B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 xml:space="preserve">OG updated, Topics Section filled in </w:t>
            </w:r>
          </w:p>
        </w:tc>
      </w:tr>
      <w:tr w:rsidR="00542833" w:rsidRPr="003F19A3" w14:paraId="1F475979" w14:textId="77777777" w:rsidTr="005A060E">
        <w:trPr>
          <w:trHeight w:val="63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3B48743" w14:textId="77777777" w:rsidR="0054283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SASM 4180</w:t>
            </w:r>
            <w:r>
              <w:rPr>
                <w:rFonts w:ascii="Calibri" w:eastAsia="Times New Roman" w:hAnsi="Calibri" w:cs="Arial"/>
                <w:szCs w:val="24"/>
              </w:rPr>
              <w:t>/</w:t>
            </w:r>
          </w:p>
          <w:p w14:paraId="79B893C8" w14:textId="130D63A6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>SASM 5180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5F317F7A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Economics of Sport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08F44D55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 xml:space="preserve">OG updated, Topics Section filled in </w:t>
            </w:r>
          </w:p>
        </w:tc>
      </w:tr>
      <w:tr w:rsidR="00542833" w:rsidRPr="003F19A3" w14:paraId="0601EA17" w14:textId="77777777" w:rsidTr="005A060E">
        <w:trPr>
          <w:trHeight w:val="31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F403527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SASM 4250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1BAFF765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Financial Issues in Sport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48B294C3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 xml:space="preserve">OG updated, Topics Section filled in </w:t>
            </w:r>
          </w:p>
        </w:tc>
      </w:tr>
      <w:tr w:rsidR="00542833" w:rsidRPr="003F19A3" w14:paraId="1E712CDC" w14:textId="77777777" w:rsidTr="005A060E">
        <w:trPr>
          <w:trHeight w:val="31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27E2164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SASM 4300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538D8184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Intercollegiate Athletics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76AE7952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 xml:space="preserve">OG updated, Topics Section filled in </w:t>
            </w:r>
          </w:p>
        </w:tc>
      </w:tr>
      <w:tr w:rsidR="00542833" w:rsidRPr="003F19A3" w14:paraId="1B0F662A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6D2C750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SASM 4400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0B167F63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Sport Ticket Sales and Systems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7921A6F8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OG updated, Change requisites, Topics Section filled in </w:t>
            </w:r>
          </w:p>
        </w:tc>
      </w:tr>
      <w:tr w:rsidR="00542833" w:rsidRPr="003F19A3" w14:paraId="6CA69B51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8CF2CA7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SASM 4450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7A3C8DE7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Marketing and Revenue Streams in Sport Management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001CD1BB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OG updated, Change requisites, Topics Section filled in </w:t>
            </w:r>
          </w:p>
        </w:tc>
      </w:tr>
      <w:tr w:rsidR="00542833" w:rsidRPr="003F19A3" w14:paraId="385498FE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EA16EF5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SASM 4500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56050CCF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Senior Seminar in Sport Management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1AC951D2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Description, OG updated, Topics Section filled in </w:t>
            </w:r>
          </w:p>
        </w:tc>
      </w:tr>
      <w:tr w:rsidR="00542833" w:rsidRPr="003F19A3" w14:paraId="16481B2E" w14:textId="77777777" w:rsidTr="005A060E">
        <w:trPr>
          <w:trHeight w:val="63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55F3E36" w14:textId="77777777" w:rsidR="0054283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SASM 4900</w:t>
            </w:r>
            <w:r>
              <w:rPr>
                <w:rFonts w:ascii="Calibri" w:eastAsia="Times New Roman" w:hAnsi="Calibri" w:cs="Arial"/>
                <w:szCs w:val="24"/>
              </w:rPr>
              <w:t>/</w:t>
            </w:r>
          </w:p>
          <w:p w14:paraId="207E087D" w14:textId="28E3C73D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>SASM 5900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2A9E480A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Special Topics in Sports Administration/Sports Management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153E68D3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 xml:space="preserve">OG updated, Topics Section filled in </w:t>
            </w:r>
          </w:p>
        </w:tc>
      </w:tr>
      <w:tr w:rsidR="00542833" w:rsidRPr="003F19A3" w14:paraId="0A520A40" w14:textId="77777777" w:rsidTr="005A060E">
        <w:trPr>
          <w:trHeight w:val="525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74773D9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SASM 6850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14:paraId="5D5EE915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Introduction to Sport Analytics</w:t>
            </w:r>
          </w:p>
        </w:tc>
        <w:tc>
          <w:tcPr>
            <w:tcW w:w="4410" w:type="dxa"/>
            <w:shd w:val="clear" w:color="auto" w:fill="auto"/>
            <w:vAlign w:val="bottom"/>
            <w:hideMark/>
          </w:tcPr>
          <w:p w14:paraId="1D20B1CF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Course Description, OG and Topics Section all updated</w:t>
            </w:r>
          </w:p>
        </w:tc>
      </w:tr>
    </w:tbl>
    <w:p w14:paraId="03401A35" w14:textId="1A7B3A4D" w:rsidR="00026B67" w:rsidRDefault="00026B67" w:rsidP="00A62F77">
      <w:pPr>
        <w:rPr>
          <w:b/>
        </w:rPr>
      </w:pPr>
    </w:p>
    <w:p w14:paraId="03401A36" w14:textId="77777777" w:rsidR="00026B67" w:rsidRPr="00026B67" w:rsidRDefault="00026B67" w:rsidP="00A62F77">
      <w:pPr>
        <w:rPr>
          <w:b/>
        </w:rPr>
      </w:pPr>
      <w:r w:rsidRPr="00026B67">
        <w:rPr>
          <w:b/>
        </w:rPr>
        <w:t>New Courses:</w:t>
      </w:r>
    </w:p>
    <w:p w14:paraId="03401A37" w14:textId="55D8AC9F" w:rsidR="00026B67" w:rsidRDefault="00026B67" w:rsidP="00A62F77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650"/>
      </w:tblGrid>
      <w:tr w:rsidR="00542833" w:rsidRPr="003F19A3" w14:paraId="5AC82410" w14:textId="77777777" w:rsidTr="00C8572F">
        <w:trPr>
          <w:trHeight w:val="52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395A244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ART 3632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01E21EE7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Interior Architecture Professional Internship</w:t>
            </w:r>
          </w:p>
        </w:tc>
      </w:tr>
      <w:tr w:rsidR="00542833" w:rsidRPr="003F19A3" w14:paraId="738B1A62" w14:textId="77777777" w:rsidTr="00C8572F">
        <w:trPr>
          <w:trHeight w:val="31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B1C50BB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CAS 2000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1C25DC8F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Foundations in Forensic Studies</w:t>
            </w:r>
          </w:p>
        </w:tc>
      </w:tr>
      <w:tr w:rsidR="00542833" w:rsidRPr="003F19A3" w14:paraId="6C591469" w14:textId="77777777" w:rsidTr="00C8572F">
        <w:trPr>
          <w:trHeight w:val="52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A8029E6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EDRE 7700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21CDB9AE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Introduction to Mixed Methods Research in Education</w:t>
            </w:r>
          </w:p>
        </w:tc>
      </w:tr>
      <w:tr w:rsidR="00542833" w:rsidRPr="003F19A3" w14:paraId="3B93394E" w14:textId="77777777" w:rsidTr="00C8572F">
        <w:trPr>
          <w:trHeight w:val="52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70F5EF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EDSP 5723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6AFB08F3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Transition Career Development: Research and Theory</w:t>
            </w:r>
          </w:p>
        </w:tc>
      </w:tr>
      <w:tr w:rsidR="00542833" w:rsidRPr="003F19A3" w14:paraId="6EDBC655" w14:textId="77777777" w:rsidTr="00C8572F">
        <w:trPr>
          <w:trHeight w:val="51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A0A35E3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EMGT 6220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71FC15C3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Data Acquisition and Predictive Analytics</w:t>
            </w:r>
          </w:p>
        </w:tc>
      </w:tr>
      <w:tr w:rsidR="00542833" w:rsidRPr="003F19A3" w14:paraId="0474F4EA" w14:textId="77777777" w:rsidTr="00C8572F">
        <w:trPr>
          <w:trHeight w:val="31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54ABAF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ENG 3350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1A7E905D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Irish Literature</w:t>
            </w:r>
          </w:p>
        </w:tc>
      </w:tr>
      <w:tr w:rsidR="00542833" w:rsidRPr="003F19A3" w14:paraId="35615FAA" w14:textId="77777777" w:rsidTr="00C8572F">
        <w:trPr>
          <w:trHeight w:val="31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E4602B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ITS 1801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374A385F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Introduction to Scripting</w:t>
            </w:r>
          </w:p>
        </w:tc>
      </w:tr>
      <w:tr w:rsidR="00542833" w:rsidRPr="003F19A3" w14:paraId="3D6397B9" w14:textId="77777777" w:rsidTr="00C8572F">
        <w:trPr>
          <w:trHeight w:val="31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9FDDB6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ITS 2801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250B4BB1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Scripting Projects</w:t>
            </w:r>
          </w:p>
        </w:tc>
      </w:tr>
      <w:tr w:rsidR="00542833" w:rsidRPr="003F19A3" w14:paraId="19FD6D8F" w14:textId="77777777" w:rsidTr="00C8572F">
        <w:trPr>
          <w:trHeight w:val="52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C0668E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LET 4520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719C733A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Contemporary Issues in Criminal Justice Personnel Management</w:t>
            </w:r>
          </w:p>
        </w:tc>
      </w:tr>
      <w:tr w:rsidR="00542833" w:rsidRPr="003F19A3" w14:paraId="5B8F5C14" w14:textId="77777777" w:rsidTr="00C8572F">
        <w:trPr>
          <w:trHeight w:val="31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380237E" w14:textId="77777777" w:rsidR="0054283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LING 4400</w:t>
            </w:r>
            <w:r>
              <w:rPr>
                <w:rFonts w:ascii="Calibri" w:eastAsia="Times New Roman" w:hAnsi="Calibri" w:cs="Arial"/>
                <w:szCs w:val="24"/>
              </w:rPr>
              <w:t>/</w:t>
            </w:r>
          </w:p>
          <w:p w14:paraId="2A60D999" w14:textId="751FC508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>LING 5400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702877F8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Forensic Linguistics</w:t>
            </w:r>
          </w:p>
        </w:tc>
      </w:tr>
      <w:tr w:rsidR="00542833" w:rsidRPr="003F19A3" w14:paraId="52601B5C" w14:textId="77777777" w:rsidTr="00C8572F">
        <w:trPr>
          <w:trHeight w:val="63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3E88FD4" w14:textId="77777777" w:rsidR="0054283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MALA 1120</w:t>
            </w:r>
            <w:r>
              <w:rPr>
                <w:rFonts w:ascii="Calibri" w:eastAsia="Times New Roman" w:hAnsi="Calibri" w:cs="Arial"/>
                <w:szCs w:val="24"/>
              </w:rPr>
              <w:t>/</w:t>
            </w:r>
          </w:p>
          <w:p w14:paraId="25CC5631" w14:textId="64C4E8ED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>MALA 5120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1F170D26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Elementary Malaysian II</w:t>
            </w:r>
          </w:p>
        </w:tc>
      </w:tr>
      <w:tr w:rsidR="00542833" w:rsidRPr="003F19A3" w14:paraId="377B3017" w14:textId="77777777" w:rsidTr="00C8572F">
        <w:trPr>
          <w:trHeight w:val="432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0666DF" w14:textId="77777777" w:rsidR="00542833" w:rsidRPr="003F19A3" w:rsidRDefault="00542833" w:rsidP="001902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MBA 6460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5E6DDB19" w14:textId="77777777" w:rsidR="00542833" w:rsidRPr="003F19A3" w:rsidRDefault="00542833" w:rsidP="0019023B">
            <w:pPr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Strategic Use of Analytics</w:t>
            </w:r>
          </w:p>
        </w:tc>
      </w:tr>
      <w:tr w:rsidR="00542833" w:rsidRPr="003F19A3" w14:paraId="5EEB8D97" w14:textId="77777777" w:rsidTr="00C8572F">
        <w:trPr>
          <w:trHeight w:val="25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BF0AC50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MBA 6490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01C78951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Predictive Analytics II</w:t>
            </w:r>
          </w:p>
        </w:tc>
      </w:tr>
      <w:tr w:rsidR="00542833" w:rsidRPr="003F19A3" w14:paraId="4F38D43E" w14:textId="77777777" w:rsidTr="00C8572F">
        <w:trPr>
          <w:trHeight w:val="31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DA3B74C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MBA 6915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237B60AF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Integrated Strategy Project</w:t>
            </w:r>
          </w:p>
        </w:tc>
      </w:tr>
      <w:tr w:rsidR="00542833" w:rsidRPr="003F19A3" w14:paraId="04A4B4BD" w14:textId="77777777" w:rsidTr="00C8572F">
        <w:trPr>
          <w:trHeight w:val="31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3330FA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PM 6950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1CD07852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Project Management Thesis</w:t>
            </w:r>
          </w:p>
        </w:tc>
      </w:tr>
      <w:tr w:rsidR="00542833" w:rsidRPr="003F19A3" w14:paraId="2D21DE31" w14:textId="77777777" w:rsidTr="00C8572F">
        <w:trPr>
          <w:trHeight w:val="31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B66D0F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PSY 3820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2240DB18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Sport Psychology</w:t>
            </w:r>
          </w:p>
        </w:tc>
      </w:tr>
      <w:tr w:rsidR="00542833" w:rsidRPr="003F19A3" w14:paraId="508B0747" w14:textId="77777777" w:rsidTr="00C8572F">
        <w:trPr>
          <w:trHeight w:val="94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755D9AB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REC 4630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31381BB0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Fundraising and Sponsorship Development for Parks, Recreation, and Leisure Services</w:t>
            </w:r>
          </w:p>
        </w:tc>
      </w:tr>
      <w:tr w:rsidR="00542833" w:rsidRPr="003F19A3" w14:paraId="722DC248" w14:textId="77777777" w:rsidTr="00C8572F">
        <w:trPr>
          <w:trHeight w:val="63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DD0EBA" w14:textId="77777777" w:rsidR="0054283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 xml:space="preserve">RHT </w:t>
            </w:r>
            <w:r w:rsidRPr="003F19A3">
              <w:rPr>
                <w:rFonts w:ascii="Calibri" w:eastAsia="Times New Roman" w:hAnsi="Calibri" w:cs="Arial"/>
                <w:szCs w:val="24"/>
              </w:rPr>
              <w:t>4850</w:t>
            </w:r>
            <w:r>
              <w:rPr>
                <w:rFonts w:ascii="Calibri" w:eastAsia="Times New Roman" w:hAnsi="Calibri" w:cs="Arial"/>
                <w:szCs w:val="24"/>
              </w:rPr>
              <w:t>/</w:t>
            </w:r>
          </w:p>
          <w:p w14:paraId="00A30E8E" w14:textId="55BCB0F2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>RHT 5850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55CE9B6F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Advanced Hospitality, Tourism and Events Management</w:t>
            </w:r>
          </w:p>
        </w:tc>
      </w:tr>
      <w:tr w:rsidR="00542833" w:rsidRPr="003F19A3" w14:paraId="3B745CA5" w14:textId="77777777" w:rsidTr="00C8572F">
        <w:trPr>
          <w:trHeight w:val="52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0833B4A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SASM 6475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33BED815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Applied Sports Fundraising and Development in ICA</w:t>
            </w:r>
          </w:p>
        </w:tc>
      </w:tr>
      <w:tr w:rsidR="00542833" w:rsidRPr="003F19A3" w14:paraId="2C90D170" w14:textId="77777777" w:rsidTr="00C8572F">
        <w:trPr>
          <w:trHeight w:val="31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12F690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SASM 6560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77F9286D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Applied Sports Marketing Project</w:t>
            </w:r>
          </w:p>
        </w:tc>
      </w:tr>
      <w:tr w:rsidR="00542833" w:rsidRPr="003F19A3" w14:paraId="64E4AE95" w14:textId="77777777" w:rsidTr="00C8572F">
        <w:trPr>
          <w:trHeight w:val="31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BF88A2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SASM 6575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0A9DDAEF" w14:textId="77777777" w:rsidR="00542833" w:rsidRPr="003F19A3" w:rsidRDefault="0054283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Applied Sports Sponsorship Project</w:t>
            </w:r>
          </w:p>
        </w:tc>
      </w:tr>
      <w:tr w:rsidR="00542833" w:rsidRPr="003F19A3" w14:paraId="01CF778F" w14:textId="77777777" w:rsidTr="00C8572F">
        <w:trPr>
          <w:trHeight w:val="63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0A66F7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SLS 4900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06D3AE39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Special Topics in Sport and Lifestyle Studies</w:t>
            </w:r>
          </w:p>
        </w:tc>
      </w:tr>
      <w:tr w:rsidR="00542833" w:rsidRPr="003F19A3" w14:paraId="458965F8" w14:textId="77777777" w:rsidTr="00C8572F">
        <w:trPr>
          <w:trHeight w:val="63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F2A5AEE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THAR 2870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7D2668A4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Voice and Movement for Musical Theater I</w:t>
            </w:r>
          </w:p>
        </w:tc>
      </w:tr>
      <w:tr w:rsidR="00542833" w:rsidRPr="003F19A3" w14:paraId="4F246F5D" w14:textId="77777777" w:rsidTr="00C8572F">
        <w:trPr>
          <w:trHeight w:val="63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19C7D1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THAR 2871</w:t>
            </w:r>
          </w:p>
        </w:tc>
        <w:tc>
          <w:tcPr>
            <w:tcW w:w="7650" w:type="dxa"/>
            <w:shd w:val="clear" w:color="auto" w:fill="auto"/>
            <w:vAlign w:val="bottom"/>
            <w:hideMark/>
          </w:tcPr>
          <w:p w14:paraId="36394BF9" w14:textId="77777777" w:rsidR="00542833" w:rsidRPr="003F19A3" w:rsidRDefault="0054283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Voice and Movement for Musical Theater II</w:t>
            </w:r>
          </w:p>
        </w:tc>
      </w:tr>
    </w:tbl>
    <w:p w14:paraId="746321BB" w14:textId="7145B9CB" w:rsidR="003F19A3" w:rsidRDefault="003F19A3" w:rsidP="00A62F77"/>
    <w:p w14:paraId="718E0657" w14:textId="643FF790" w:rsidR="003F19A3" w:rsidRPr="00026B67" w:rsidRDefault="003F19A3" w:rsidP="003F19A3">
      <w:pPr>
        <w:rPr>
          <w:b/>
        </w:rPr>
      </w:pPr>
      <w:r>
        <w:rPr>
          <w:b/>
        </w:rPr>
        <w:t>Course Deactivation</w:t>
      </w:r>
      <w:r w:rsidRPr="00026B67">
        <w:rPr>
          <w:b/>
        </w:rPr>
        <w:t>:</w:t>
      </w:r>
    </w:p>
    <w:p w14:paraId="1AF595F0" w14:textId="77777777" w:rsidR="003F19A3" w:rsidRDefault="003F19A3" w:rsidP="00A62F77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520"/>
        <w:gridCol w:w="4730"/>
      </w:tblGrid>
      <w:tr w:rsidR="003F19A3" w:rsidRPr="003F19A3" w14:paraId="0CB792ED" w14:textId="77777777" w:rsidTr="00C8572F">
        <w:trPr>
          <w:trHeight w:val="63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340D3E" w14:textId="77777777" w:rsidR="003F19A3" w:rsidRPr="003F19A3" w:rsidRDefault="003F19A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MIS 3201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0AECFAD0" w14:textId="77777777" w:rsidR="003F19A3" w:rsidRPr="003F19A3" w:rsidRDefault="003F19A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Course Deactivation: MIS 3201</w:t>
            </w:r>
          </w:p>
        </w:tc>
        <w:tc>
          <w:tcPr>
            <w:tcW w:w="4730" w:type="dxa"/>
            <w:shd w:val="clear" w:color="auto" w:fill="auto"/>
            <w:vAlign w:val="bottom"/>
            <w:hideMark/>
          </w:tcPr>
          <w:p w14:paraId="405EB7A2" w14:textId="77777777" w:rsidR="003F19A3" w:rsidRPr="003F19A3" w:rsidRDefault="003F19A3" w:rsidP="003F19A3">
            <w:pPr>
              <w:rPr>
                <w:rFonts w:ascii="Calibri" w:eastAsia="Times New Roman" w:hAnsi="Calibri" w:cs="Arial"/>
                <w:szCs w:val="24"/>
              </w:rPr>
            </w:pPr>
            <w:r w:rsidRPr="003F19A3">
              <w:rPr>
                <w:rFonts w:ascii="Calibri" w:eastAsia="Times New Roman" w:hAnsi="Calibri" w:cs="Arial"/>
                <w:szCs w:val="24"/>
              </w:rPr>
              <w:t>Contemporary Business Programming</w:t>
            </w:r>
          </w:p>
        </w:tc>
      </w:tr>
    </w:tbl>
    <w:p w14:paraId="2D4F5392" w14:textId="053E3EA2" w:rsidR="003F19A3" w:rsidRDefault="003F19A3" w:rsidP="00A62F77"/>
    <w:p w14:paraId="6BE44142" w14:textId="2EFCF22F" w:rsidR="003F19A3" w:rsidRPr="00026B67" w:rsidRDefault="003F19A3" w:rsidP="003F19A3">
      <w:pPr>
        <w:rPr>
          <w:b/>
        </w:rPr>
      </w:pPr>
      <w:r>
        <w:rPr>
          <w:b/>
        </w:rPr>
        <w:t>Expedited Courses</w:t>
      </w:r>
      <w:r w:rsidRPr="00026B67">
        <w:rPr>
          <w:b/>
        </w:rPr>
        <w:t>:</w:t>
      </w:r>
    </w:p>
    <w:p w14:paraId="3FF58CEA" w14:textId="77777777" w:rsidR="003F19A3" w:rsidRDefault="003F19A3" w:rsidP="00A62F77"/>
    <w:tbl>
      <w:tblPr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4871"/>
      </w:tblGrid>
      <w:tr w:rsidR="003F19A3" w:rsidRPr="003F19A3" w14:paraId="1FFB2DB7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397D0A0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AAS 3450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122B3E21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The Black Woman</w:t>
            </w:r>
          </w:p>
        </w:tc>
      </w:tr>
      <w:tr w:rsidR="003F19A3" w:rsidRPr="003F19A3" w14:paraId="7A107302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2158207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AT 5790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0E29F108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Wellness for Performing Artists</w:t>
            </w:r>
          </w:p>
        </w:tc>
      </w:tr>
      <w:tr w:rsidR="003F19A3" w:rsidRPr="003F19A3" w14:paraId="725D77EE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418FFEC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AT 6100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2E1EE5AA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Orthopedic Diagnosis</w:t>
            </w:r>
          </w:p>
        </w:tc>
      </w:tr>
      <w:tr w:rsidR="003F19A3" w:rsidRPr="003F19A3" w14:paraId="6A554830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6CEE91D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CE 2100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AD1B68E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Elements of Land Surveying</w:t>
            </w:r>
          </w:p>
        </w:tc>
      </w:tr>
      <w:tr w:rsidR="003F19A3" w:rsidRPr="003F19A3" w14:paraId="681C4873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4BF5B23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CE 3110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1C1837AA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Route Engineering</w:t>
            </w:r>
          </w:p>
        </w:tc>
      </w:tr>
      <w:tr w:rsidR="003F19A3" w:rsidRPr="003F19A3" w14:paraId="61CB9BF6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0145FDC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CE 3300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8AE4CF8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Structural Theory I</w:t>
            </w:r>
          </w:p>
        </w:tc>
      </w:tr>
      <w:tr w:rsidR="003F19A3" w:rsidRPr="003F19A3" w14:paraId="2B4A7886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B2B0C59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CE 3310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1D85A653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Structural Theory II</w:t>
            </w:r>
          </w:p>
        </w:tc>
      </w:tr>
      <w:tr w:rsidR="003F19A3" w:rsidRPr="003F19A3" w14:paraId="3A870E66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2FE7343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CE 3400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5698AF39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Fluid Mechanics</w:t>
            </w:r>
          </w:p>
        </w:tc>
      </w:tr>
      <w:tr w:rsidR="003F19A3" w:rsidRPr="003F19A3" w14:paraId="7284FF2D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A404016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CE 3610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3DE76E73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Transportation Engineering</w:t>
            </w:r>
          </w:p>
        </w:tc>
      </w:tr>
      <w:tr w:rsidR="003F19A3" w:rsidRPr="003F19A3" w14:paraId="5B97E41A" w14:textId="77777777" w:rsidTr="00C8572F">
        <w:trPr>
          <w:trHeight w:val="333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33E5389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COED 3120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3917A814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Analysis of Current Research in Athletic Coaching</w:t>
            </w:r>
          </w:p>
        </w:tc>
      </w:tr>
      <w:tr w:rsidR="003F19A3" w:rsidRPr="003F19A3" w14:paraId="192F4151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D16954E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COED 3214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166AC5B4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Coaching Strength and Conditioning</w:t>
            </w:r>
          </w:p>
        </w:tc>
      </w:tr>
      <w:tr w:rsidR="003F19A3" w:rsidRPr="003F19A3" w14:paraId="3A1F4A44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A6F85BE" w14:textId="77777777" w:rsidR="0019023B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COED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4900/</w:t>
            </w:r>
          </w:p>
          <w:p w14:paraId="44E9795F" w14:textId="4904031C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COED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5900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BE20D26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Special Topics in Coaching Education</w:t>
            </w:r>
          </w:p>
        </w:tc>
      </w:tr>
      <w:tr w:rsidR="003F19A3" w:rsidRPr="003F19A3" w14:paraId="2DC4FA08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FB2D2C2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COED 4911/</w:t>
            </w:r>
          </w:p>
          <w:p w14:paraId="5D70D5EA" w14:textId="03DAFA14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COED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5911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CCB4939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Instructional Experience</w:t>
            </w:r>
          </w:p>
        </w:tc>
      </w:tr>
      <w:tr w:rsidR="003F19A3" w:rsidRPr="003F19A3" w14:paraId="75741804" w14:textId="77777777" w:rsidTr="00C8572F">
        <w:trPr>
          <w:trHeight w:val="342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8B8D514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COED 5305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65D347BD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Contemporary Issues in Athletic Coaching</w:t>
            </w:r>
          </w:p>
        </w:tc>
      </w:tr>
      <w:tr w:rsidR="003F19A3" w:rsidRPr="003F19A3" w14:paraId="50AD091A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1CA430C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COED 6100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77AE4EC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Coaching Workshop I</w:t>
            </w:r>
          </w:p>
        </w:tc>
      </w:tr>
      <w:tr w:rsidR="003F19A3" w:rsidRPr="003F19A3" w14:paraId="5A5CF336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9431359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COED 6101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3D49FC33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Coaching Workshop II</w:t>
            </w:r>
          </w:p>
        </w:tc>
      </w:tr>
      <w:tr w:rsidR="003F19A3" w:rsidRPr="003F19A3" w14:paraId="427510C8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AEB51C8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COED 6115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70AD4676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Foundations of Coaching II</w:t>
            </w:r>
          </w:p>
        </w:tc>
      </w:tr>
      <w:tr w:rsidR="003F19A3" w:rsidRPr="003F19A3" w14:paraId="4065E597" w14:textId="77777777" w:rsidTr="00C8572F">
        <w:trPr>
          <w:trHeight w:val="31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011A27F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COED 6180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5F93B3CF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Utilizing Technology in Athletic Coaching</w:t>
            </w:r>
          </w:p>
        </w:tc>
      </w:tr>
      <w:tr w:rsidR="003F19A3" w:rsidRPr="003F19A3" w14:paraId="3256A894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025A015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COED 6400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5E7B1161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Coaching Performance Evaluation</w:t>
            </w:r>
          </w:p>
        </w:tc>
      </w:tr>
      <w:tr w:rsidR="003F19A3" w:rsidRPr="003F19A3" w14:paraId="59641E4B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18E16A6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COED 6900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0307B2D4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Special Topics in Coaching Education</w:t>
            </w:r>
          </w:p>
        </w:tc>
      </w:tr>
      <w:tr w:rsidR="003F19A3" w:rsidRPr="003F19A3" w14:paraId="70AF4500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0EB14B0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COED 6920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058594EF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Practicum</w:t>
            </w:r>
          </w:p>
        </w:tc>
      </w:tr>
      <w:tr w:rsidR="003F19A3" w:rsidRPr="003F19A3" w14:paraId="1C74C3ED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EF70957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COED 6930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362DF74B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Guided Independent Study</w:t>
            </w:r>
          </w:p>
        </w:tc>
      </w:tr>
      <w:tr w:rsidR="003F19A3" w:rsidRPr="003F19A3" w14:paraId="69614FB4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68D201B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COED 6941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2F1590D0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Special Problems</w:t>
            </w:r>
          </w:p>
        </w:tc>
      </w:tr>
      <w:tr w:rsidR="003F19A3" w:rsidRPr="003F19A3" w14:paraId="2D098F34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53BABEB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COED 6950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6D3F360D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Thesis</w:t>
            </w:r>
          </w:p>
        </w:tc>
      </w:tr>
      <w:tr w:rsidR="003F19A3" w:rsidRPr="003F19A3" w14:paraId="74120390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5E13401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CS 4040\</w:t>
            </w:r>
          </w:p>
          <w:p w14:paraId="62C788BE" w14:textId="562C9D5E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CS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4050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1BD5CC79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Design and Analysis of Algorithms</w:t>
            </w:r>
          </w:p>
        </w:tc>
      </w:tr>
      <w:tr w:rsidR="003F19A3" w:rsidRPr="003F19A3" w14:paraId="6FC67BE9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C092216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CS 4201/</w:t>
            </w:r>
          </w:p>
          <w:p w14:paraId="721FA1B2" w14:textId="63844BB5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CS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5201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28B2991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Software Verification</w:t>
            </w:r>
          </w:p>
        </w:tc>
      </w:tr>
      <w:tr w:rsidR="003F19A3" w:rsidRPr="003F19A3" w14:paraId="55588168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C8C8A7D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CS 4250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26A9A62B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Interactive Computer Graphics</w:t>
            </w:r>
          </w:p>
        </w:tc>
      </w:tr>
      <w:tr w:rsidR="003F19A3" w:rsidRPr="003F19A3" w14:paraId="1A5DD9D2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70A0855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CS 4560/</w:t>
            </w:r>
          </w:p>
          <w:p w14:paraId="3F695F0E" w14:textId="7119E903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CS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5560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870619F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Software Design and Development I</w:t>
            </w:r>
          </w:p>
        </w:tc>
      </w:tr>
      <w:tr w:rsidR="003F19A3" w:rsidRPr="003F19A3" w14:paraId="6B72F330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D7A0497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CS 4561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6D0ECA47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Software Design and Development II</w:t>
            </w:r>
          </w:p>
        </w:tc>
      </w:tr>
      <w:tr w:rsidR="003F19A3" w:rsidRPr="003F19A3" w14:paraId="7578CE8E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F492B58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CS 4620/</w:t>
            </w:r>
          </w:p>
          <w:p w14:paraId="33E859C5" w14:textId="328F6A2A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CS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5620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73C8B29B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Database Systems</w:t>
            </w:r>
          </w:p>
        </w:tc>
      </w:tr>
      <w:tr w:rsidR="003F19A3" w:rsidRPr="003F19A3" w14:paraId="2640F267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6990D4E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CS 6250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28A03C95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Computer Graphics and Visualization</w:t>
            </w:r>
          </w:p>
        </w:tc>
      </w:tr>
      <w:tr w:rsidR="003F19A3" w:rsidRPr="003F19A3" w14:paraId="330838F7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4A01DD4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CS 6850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2DA521A3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Image Understanding</w:t>
            </w:r>
          </w:p>
        </w:tc>
      </w:tr>
      <w:tr w:rsidR="003F19A3" w:rsidRPr="003F19A3" w14:paraId="21ED21DE" w14:textId="77777777" w:rsidTr="00C8572F">
        <w:trPr>
          <w:trHeight w:val="252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D7E31E6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CS6800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D4D1A0C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Advanced Topics in Artificial Intelligence</w:t>
            </w:r>
          </w:p>
        </w:tc>
      </w:tr>
      <w:tr w:rsidR="003F19A3" w:rsidRPr="003F19A3" w14:paraId="3A33F6C1" w14:textId="77777777" w:rsidTr="00C8572F">
        <w:trPr>
          <w:trHeight w:val="270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138FD85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CSD 2900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22628FD1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Special Topics in Communication Sciences and Disorders</w:t>
            </w:r>
          </w:p>
        </w:tc>
      </w:tr>
      <w:tr w:rsidR="003F19A3" w:rsidRPr="003F19A3" w14:paraId="5B97A939" w14:textId="77777777" w:rsidTr="00C8572F">
        <w:trPr>
          <w:trHeight w:val="510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0A4284C" w14:textId="77777777" w:rsidR="0019023B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CSD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4900/</w:t>
            </w:r>
          </w:p>
          <w:p w14:paraId="768E1BEF" w14:textId="4A1DFACD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CSD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5900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4D28726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Special Topics in Communication Sciences and Disorders</w:t>
            </w:r>
          </w:p>
        </w:tc>
      </w:tr>
      <w:tr w:rsidR="003F19A3" w:rsidRPr="003F19A3" w14:paraId="25C0C71C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443E98A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CSD 6270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1C633A50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Medical Aspects of Auditory Disorders</w:t>
            </w:r>
          </w:p>
        </w:tc>
      </w:tr>
      <w:tr w:rsidR="003F19A3" w:rsidRPr="003F19A3" w14:paraId="43D9F4D0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FA351EA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CSD 6731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678A688E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Advanced Diagnostic Audiology</w:t>
            </w:r>
          </w:p>
        </w:tc>
      </w:tr>
      <w:tr w:rsidR="003F19A3" w:rsidRPr="003F19A3" w14:paraId="5DF2918C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B91B89D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CSD 6910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0642BD6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Clinical Externship</w:t>
            </w:r>
          </w:p>
        </w:tc>
      </w:tr>
      <w:tr w:rsidR="003F19A3" w:rsidRPr="003F19A3" w14:paraId="0FB67B5F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DC69BC6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CSD 7620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0752D4B3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Rehabilitative Audiology</w:t>
            </w:r>
          </w:p>
        </w:tc>
      </w:tr>
      <w:tr w:rsidR="003F19A3" w:rsidRPr="003F19A3" w14:paraId="5B0E6F29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6A7A2A8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CSD 7630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817FB3F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Pediatric/Educational Audiology</w:t>
            </w:r>
          </w:p>
        </w:tc>
      </w:tr>
      <w:tr w:rsidR="003F19A3" w:rsidRPr="003F19A3" w14:paraId="27D4BFA5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3CB587A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CSD 7930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3B0E1F54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Directed Studies</w:t>
            </w:r>
          </w:p>
        </w:tc>
      </w:tr>
      <w:tr w:rsidR="003F19A3" w:rsidRPr="003F19A3" w14:paraId="7E5835A1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7C8E686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CSD 7931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61406464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Directed Studies</w:t>
            </w:r>
          </w:p>
        </w:tc>
      </w:tr>
      <w:tr w:rsidR="003F19A3" w:rsidRPr="003F19A3" w14:paraId="6CE77555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90E5182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CSD 7932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5559B0FB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Directed Studies</w:t>
            </w:r>
          </w:p>
        </w:tc>
      </w:tr>
      <w:tr w:rsidR="003F19A3" w:rsidRPr="003F19A3" w14:paraId="6713A550" w14:textId="77777777" w:rsidTr="00C8572F">
        <w:trPr>
          <w:trHeight w:val="243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68D2A27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CSD 8900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7096DFC6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Special Topics in Communication Sciences and Disorders</w:t>
            </w:r>
          </w:p>
        </w:tc>
      </w:tr>
      <w:tr w:rsidR="003F19A3" w:rsidRPr="003F19A3" w14:paraId="7B5B2CD9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7B9EDF6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CSD 8930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32EAF8E5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Academic Directed Study 1</w:t>
            </w:r>
          </w:p>
        </w:tc>
      </w:tr>
      <w:tr w:rsidR="003F19A3" w:rsidRPr="003F19A3" w14:paraId="5AB4CE8D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3D481DB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CSD 8931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3A86A6AB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Advanced Academic Directed Study 2</w:t>
            </w:r>
          </w:p>
        </w:tc>
      </w:tr>
      <w:tr w:rsidR="003F19A3" w:rsidRPr="003F19A3" w14:paraId="51EAE53F" w14:textId="77777777" w:rsidTr="00C8572F">
        <w:trPr>
          <w:trHeight w:val="288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564EEA8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CSD 8979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6C249166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Advanced Seminar in Neurogenic Speech and Swallowing</w:t>
            </w:r>
          </w:p>
        </w:tc>
      </w:tr>
      <w:tr w:rsidR="003F19A3" w:rsidRPr="003F19A3" w14:paraId="23E27CDD" w14:textId="77777777" w:rsidTr="00C8572F">
        <w:trPr>
          <w:trHeight w:val="270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B699102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EDHE 7890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5BECBB83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Advanced Resources and Applications for Higher Education Problems</w:t>
            </w:r>
          </w:p>
        </w:tc>
      </w:tr>
      <w:tr w:rsidR="003F19A3" w:rsidRPr="003F19A3" w14:paraId="78BE51A0" w14:textId="77777777" w:rsidTr="00C8572F">
        <w:trPr>
          <w:trHeight w:val="270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2DCEFD2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EE 2324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30E91458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Analytical Foundations of Electrical Engineering</w:t>
            </w:r>
          </w:p>
        </w:tc>
      </w:tr>
      <w:tr w:rsidR="003F19A3" w:rsidRPr="003F19A3" w14:paraId="5C8252DA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84E6947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EE 3051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33298FE7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Basic Electrical Laboratory</w:t>
            </w:r>
          </w:p>
        </w:tc>
      </w:tr>
      <w:tr w:rsidR="003F19A3" w:rsidRPr="003F19A3" w14:paraId="01EEF0B6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EB16F68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EE 3343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80BA613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Electronics I</w:t>
            </w:r>
          </w:p>
        </w:tc>
      </w:tr>
      <w:tr w:rsidR="003F19A3" w:rsidRPr="003F19A3" w14:paraId="5B3BBAEC" w14:textId="77777777" w:rsidTr="00C8572F">
        <w:trPr>
          <w:trHeight w:val="297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695265F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EE 3713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62EDE374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Applied Probability and Statistics for Electrical Engineers</w:t>
            </w:r>
          </w:p>
        </w:tc>
      </w:tr>
      <w:tr w:rsidR="003F19A3" w:rsidRPr="003F19A3" w14:paraId="68A607FE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D7ECB26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EE 3973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24443B5C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Electronics II</w:t>
            </w:r>
          </w:p>
        </w:tc>
      </w:tr>
      <w:tr w:rsidR="003F19A3" w:rsidRPr="003F19A3" w14:paraId="0D120322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8F7B629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EE 4053/</w:t>
            </w:r>
          </w:p>
          <w:p w14:paraId="448D97BB" w14:textId="0290AF8E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5053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0702AF76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Physical and Power Electronics</w:t>
            </w:r>
          </w:p>
        </w:tc>
      </w:tr>
      <w:tr w:rsidR="003F19A3" w:rsidRPr="003F19A3" w14:paraId="55956BA0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6318072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EE 4313/</w:t>
            </w:r>
          </w:p>
          <w:p w14:paraId="070EEAD9" w14:textId="6A1426D6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5313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625442D9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Optoelectronics and Photonics</w:t>
            </w:r>
          </w:p>
        </w:tc>
      </w:tr>
      <w:tr w:rsidR="003F19A3" w:rsidRPr="003F19A3" w14:paraId="178D9A43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626A72C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EE 4713/</w:t>
            </w:r>
          </w:p>
          <w:p w14:paraId="604ECF6F" w14:textId="0D214BDF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5713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A78CE42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Communication Engineering</w:t>
            </w:r>
          </w:p>
        </w:tc>
      </w:tr>
      <w:tr w:rsidR="003F19A3" w:rsidRPr="003F19A3" w14:paraId="2452581F" w14:textId="77777777" w:rsidTr="00C8572F">
        <w:trPr>
          <w:trHeight w:val="243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E63BF7A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2900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3B57B92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Special Topics in Industrial Systems Engineering</w:t>
            </w:r>
          </w:p>
        </w:tc>
      </w:tr>
      <w:tr w:rsidR="003F19A3" w:rsidRPr="003F19A3" w14:paraId="314DD4F1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0CFB703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ISE 3210/</w:t>
            </w:r>
          </w:p>
          <w:p w14:paraId="060B6D10" w14:textId="0F1A7568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5210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7F63C371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Engineering Probability</w:t>
            </w:r>
          </w:p>
        </w:tc>
      </w:tr>
      <w:tr w:rsidR="003F19A3" w:rsidRPr="003F19A3" w14:paraId="77DBB480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7549298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3340/</w:t>
            </w:r>
          </w:p>
          <w:p w14:paraId="11EEE404" w14:textId="719A83AC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5340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14AE255A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Work Design</w:t>
            </w:r>
          </w:p>
        </w:tc>
      </w:tr>
      <w:tr w:rsidR="003F19A3" w:rsidRPr="003F19A3" w14:paraId="7D8E95C5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988816A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4130/</w:t>
            </w:r>
          </w:p>
          <w:p w14:paraId="42A8854A" w14:textId="19DA8430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5130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560E4C36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Industrial Computer Simulation</w:t>
            </w:r>
          </w:p>
        </w:tc>
      </w:tr>
      <w:tr w:rsidR="003F19A3" w:rsidRPr="003F19A3" w14:paraId="2A020D44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7CDE33B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4150/</w:t>
            </w:r>
          </w:p>
          <w:p w14:paraId="6214A4D2" w14:textId="7E090B5F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5150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D03E8AD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Information Systems Engineering</w:t>
            </w:r>
          </w:p>
        </w:tc>
      </w:tr>
      <w:tr w:rsidR="003F19A3" w:rsidRPr="003F19A3" w14:paraId="6017112F" w14:textId="77777777" w:rsidTr="00C8572F">
        <w:trPr>
          <w:trHeight w:val="243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02419AD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4170/</w:t>
            </w:r>
          </w:p>
          <w:p w14:paraId="2BC3AA11" w14:textId="2AADBB73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5170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0C602924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Lean Manufacturing and Service Systems</w:t>
            </w:r>
          </w:p>
        </w:tc>
      </w:tr>
      <w:tr w:rsidR="003F19A3" w:rsidRPr="003F19A3" w14:paraId="30DB3493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FFB205F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4190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1015D6B9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Senior Capstone Design I</w:t>
            </w:r>
          </w:p>
        </w:tc>
      </w:tr>
      <w:tr w:rsidR="003F19A3" w:rsidRPr="003F19A3" w14:paraId="196423C9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47CBC2C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4191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204BDCD9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Senior Capstone Design II</w:t>
            </w:r>
          </w:p>
        </w:tc>
      </w:tr>
      <w:tr w:rsidR="003F19A3" w:rsidRPr="003F19A3" w14:paraId="1B8677BA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1BD9D47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4192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52477CAA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Senior Capstone</w:t>
            </w:r>
          </w:p>
        </w:tc>
      </w:tr>
      <w:tr w:rsidR="003F19A3" w:rsidRPr="003F19A3" w14:paraId="779482E0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125B8A9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4300/</w:t>
            </w:r>
          </w:p>
          <w:p w14:paraId="10ABD89D" w14:textId="0367C049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5300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2BA1C1CC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Introduction to Designed Experiments</w:t>
            </w:r>
          </w:p>
        </w:tc>
      </w:tr>
      <w:tr w:rsidR="003F19A3" w:rsidRPr="003F19A3" w14:paraId="70383FCA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5BDE92B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4310/</w:t>
            </w:r>
          </w:p>
          <w:p w14:paraId="176DCE6D" w14:textId="614A53E8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5310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6A94F999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Introduction to Systems Engineering</w:t>
            </w:r>
          </w:p>
        </w:tc>
      </w:tr>
      <w:tr w:rsidR="003F19A3" w:rsidRPr="003F19A3" w14:paraId="67EBC2B4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0133983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4311/</w:t>
            </w:r>
          </w:p>
          <w:p w14:paraId="38F42716" w14:textId="5920101A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5311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098C56D4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Applied Systems Engineering</w:t>
            </w:r>
          </w:p>
        </w:tc>
      </w:tr>
      <w:tr w:rsidR="003F19A3" w:rsidRPr="003F19A3" w14:paraId="6FCB4D1C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CF1B5DE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4315/</w:t>
            </w:r>
          </w:p>
          <w:p w14:paraId="5A995C5D" w14:textId="3E327325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5315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87947FB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Decision Theory</w:t>
            </w:r>
          </w:p>
        </w:tc>
      </w:tr>
      <w:tr w:rsidR="003F19A3" w:rsidRPr="003F19A3" w14:paraId="6BD05377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198A593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4320/</w:t>
            </w:r>
          </w:p>
          <w:p w14:paraId="655A1EB6" w14:textId="59AFBBD2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5320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D59098D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Inventory and Manufacturing Control II</w:t>
            </w:r>
          </w:p>
        </w:tc>
      </w:tr>
      <w:tr w:rsidR="003F19A3" w:rsidRPr="003F19A3" w14:paraId="06B3004E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79A2FE5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4325/</w:t>
            </w:r>
          </w:p>
          <w:p w14:paraId="321EF5FD" w14:textId="64625331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5325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68CFCB31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Supply Chain Engineering</w:t>
            </w:r>
          </w:p>
        </w:tc>
      </w:tr>
      <w:tr w:rsidR="003F19A3" w:rsidRPr="003F19A3" w14:paraId="7C25892E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E0D1C0D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4330/</w:t>
            </w:r>
          </w:p>
          <w:p w14:paraId="1C1F5A39" w14:textId="374BEDE1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5330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79D504C9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Cost Engineering</w:t>
            </w:r>
          </w:p>
        </w:tc>
      </w:tr>
      <w:tr w:rsidR="003F19A3" w:rsidRPr="003F19A3" w14:paraId="563FF24E" w14:textId="77777777" w:rsidTr="00C8572F">
        <w:trPr>
          <w:trHeight w:val="297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2740872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4335/</w:t>
            </w:r>
          </w:p>
          <w:p w14:paraId="470C94C9" w14:textId="2FE4E8EE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5335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8B4AC39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Applications of Mathematical Programming</w:t>
            </w:r>
          </w:p>
        </w:tc>
      </w:tr>
      <w:tr w:rsidR="003F19A3" w:rsidRPr="003F19A3" w14:paraId="1DE43E8B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FAAE321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4345/</w:t>
            </w:r>
          </w:p>
          <w:p w14:paraId="6E3F6DE1" w14:textId="6D3B638D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5345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12673EE3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Network Analysis</w:t>
            </w:r>
          </w:p>
        </w:tc>
      </w:tr>
      <w:tr w:rsidR="003F19A3" w:rsidRPr="003F19A3" w14:paraId="300C3AEE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95832FA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4350/</w:t>
            </w:r>
          </w:p>
          <w:p w14:paraId="58401730" w14:textId="3AF7F194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5350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2DC66B39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Database Information Systems</w:t>
            </w:r>
          </w:p>
        </w:tc>
      </w:tr>
      <w:tr w:rsidR="003F19A3" w:rsidRPr="003F19A3" w14:paraId="1C4BE605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8A20C0D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4355/</w:t>
            </w:r>
          </w:p>
          <w:p w14:paraId="603D9267" w14:textId="045BAAAF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5355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3526605F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Introduction to Reliability Engineering</w:t>
            </w:r>
          </w:p>
        </w:tc>
      </w:tr>
      <w:tr w:rsidR="003F19A3" w:rsidRPr="003F19A3" w14:paraId="31510F28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BDB25D3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4360/</w:t>
            </w:r>
          </w:p>
          <w:p w14:paraId="26C40890" w14:textId="1CE35EFE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5360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9893F60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Facility Planning and Design</w:t>
            </w:r>
          </w:p>
        </w:tc>
      </w:tr>
      <w:tr w:rsidR="003F19A3" w:rsidRPr="003F19A3" w14:paraId="0C7D955E" w14:textId="77777777" w:rsidTr="00C8572F">
        <w:trPr>
          <w:trHeight w:val="252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B905690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4365/</w:t>
            </w:r>
          </w:p>
          <w:p w14:paraId="0DBF3DBD" w14:textId="2CCBBA43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5365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7CB024B8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Material Handling Systems Engineering</w:t>
            </w:r>
          </w:p>
        </w:tc>
      </w:tr>
      <w:tr w:rsidR="003F19A3" w:rsidRPr="003F19A3" w14:paraId="61F358DF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385C9EB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4370/</w:t>
            </w:r>
          </w:p>
          <w:p w14:paraId="48D7E7A0" w14:textId="08CEE738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5370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1DDDD2F9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Manufacturing Systems</w:t>
            </w:r>
          </w:p>
        </w:tc>
      </w:tr>
      <w:tr w:rsidR="003F19A3" w:rsidRPr="003F19A3" w14:paraId="265336E0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48E068C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4380/</w:t>
            </w:r>
          </w:p>
          <w:p w14:paraId="4FA5489D" w14:textId="08798CF1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5380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12DF9491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Human Factors Engineering</w:t>
            </w:r>
          </w:p>
        </w:tc>
      </w:tr>
      <w:tr w:rsidR="003F19A3" w:rsidRPr="003F19A3" w14:paraId="0EE86B24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2944972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4381/</w:t>
            </w:r>
          </w:p>
          <w:p w14:paraId="616CEBB1" w14:textId="2C6EE5E2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5381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2A9AC79C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Industrial Ergonomics</w:t>
            </w:r>
          </w:p>
        </w:tc>
      </w:tr>
      <w:tr w:rsidR="003F19A3" w:rsidRPr="003F19A3" w14:paraId="6F10E7C8" w14:textId="77777777" w:rsidTr="00C8572F">
        <w:trPr>
          <w:trHeight w:val="297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33020B2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4385/</w:t>
            </w:r>
          </w:p>
          <w:p w14:paraId="0562F1CA" w14:textId="3765D6B7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5385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3FE27E37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Seminar on Occupational Safety and Health</w:t>
            </w:r>
          </w:p>
        </w:tc>
      </w:tr>
      <w:tr w:rsidR="003F19A3" w:rsidRPr="003F19A3" w14:paraId="118C2B9E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8F83066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4395/</w:t>
            </w:r>
          </w:p>
          <w:p w14:paraId="7698E1C2" w14:textId="6E766E18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5395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6219C44A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Cognitive Engineering</w:t>
            </w:r>
          </w:p>
        </w:tc>
      </w:tr>
      <w:tr w:rsidR="003F19A3" w:rsidRPr="003F19A3" w14:paraId="4A824DDE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6810467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4490/</w:t>
            </w:r>
          </w:p>
          <w:p w14:paraId="497212FB" w14:textId="466270E5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5590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384F0512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Project Management</w:t>
            </w:r>
          </w:p>
        </w:tc>
      </w:tr>
      <w:tr w:rsidR="003F19A3" w:rsidRPr="003F19A3" w14:paraId="7BEAFC85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3F21EAF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4500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7A8FDBAA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Colloquium</w:t>
            </w:r>
          </w:p>
        </w:tc>
      </w:tr>
      <w:tr w:rsidR="003F19A3" w:rsidRPr="003F19A3" w14:paraId="1653E083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BCA1292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4900/</w:t>
            </w:r>
          </w:p>
          <w:p w14:paraId="00E66C96" w14:textId="12B591F2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5900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22E06A1F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Special Topics</w:t>
            </w:r>
          </w:p>
        </w:tc>
      </w:tr>
      <w:tr w:rsidR="003F19A3" w:rsidRPr="003F19A3" w14:paraId="0BA7C720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D0CA2F5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4930/</w:t>
            </w:r>
          </w:p>
          <w:p w14:paraId="2AD8B7E1" w14:textId="222E0662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ISE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5930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5712E9FF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Special Investigations</w:t>
            </w:r>
          </w:p>
        </w:tc>
      </w:tr>
      <w:tr w:rsidR="003F19A3" w:rsidRPr="003F19A3" w14:paraId="61A013AE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E8ECC93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6110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074AF4DA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Analysis of Engineering Systems I</w:t>
            </w:r>
          </w:p>
        </w:tc>
      </w:tr>
      <w:tr w:rsidR="003F19A3" w:rsidRPr="003F19A3" w14:paraId="70D2C6FC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51FD4CC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6115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133871A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Analysis of Engineering Systems II</w:t>
            </w:r>
          </w:p>
        </w:tc>
      </w:tr>
      <w:tr w:rsidR="003F19A3" w:rsidRPr="003F19A3" w14:paraId="4D672DD8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128A9E1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ISE 6120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700A1226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Probabilistic System Analysis</w:t>
            </w:r>
          </w:p>
        </w:tc>
      </w:tr>
      <w:tr w:rsidR="003F19A3" w:rsidRPr="003F19A3" w14:paraId="7AEE9518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A56A2FF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6150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38B7B6DA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Information Systems Design</w:t>
            </w:r>
          </w:p>
        </w:tc>
      </w:tr>
      <w:tr w:rsidR="003F19A3" w:rsidRPr="003F19A3" w14:paraId="132E2D10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DDAB9FF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6230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3B1E4447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Seminar Transportation Systems</w:t>
            </w:r>
          </w:p>
        </w:tc>
      </w:tr>
      <w:tr w:rsidR="003F19A3" w:rsidRPr="003F19A3" w14:paraId="0431A766" w14:textId="77777777" w:rsidTr="00C8572F">
        <w:trPr>
          <w:trHeight w:val="252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D838D69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6260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6AD4E3BD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Artificial Neural Networks in Manufacturing</w:t>
            </w:r>
          </w:p>
        </w:tc>
      </w:tr>
      <w:tr w:rsidR="003F19A3" w:rsidRPr="003F19A3" w14:paraId="0F2821B0" w14:textId="77777777" w:rsidTr="00C8572F">
        <w:trPr>
          <w:trHeight w:val="270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FEFB085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6300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2953CE90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Seminar in Industrial and Systems Engineering</w:t>
            </w:r>
          </w:p>
        </w:tc>
      </w:tr>
      <w:tr w:rsidR="003F19A3" w:rsidRPr="003F19A3" w14:paraId="2A39EB17" w14:textId="77777777" w:rsidTr="00C8572F">
        <w:trPr>
          <w:trHeight w:val="270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1A11955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6320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6C5594CA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Seminar on the Control of Inventory and Manufacturing Systems</w:t>
            </w:r>
          </w:p>
        </w:tc>
      </w:tr>
      <w:tr w:rsidR="003F19A3" w:rsidRPr="003F19A3" w14:paraId="311B1901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AFCA5CE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6360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19717826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Project Analysis and Management</w:t>
            </w:r>
          </w:p>
        </w:tc>
      </w:tr>
      <w:tr w:rsidR="003F19A3" w:rsidRPr="003F19A3" w14:paraId="4838591B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79B14F9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6400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13809DF4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Facilities Layout and Location</w:t>
            </w:r>
          </w:p>
        </w:tc>
      </w:tr>
      <w:tr w:rsidR="003F19A3" w:rsidRPr="003F19A3" w14:paraId="42F24DA1" w14:textId="77777777" w:rsidTr="00C8572F">
        <w:trPr>
          <w:trHeight w:val="297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4BF34E1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6420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265C6DF0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Warehouse and Distribution Systems Design</w:t>
            </w:r>
          </w:p>
        </w:tc>
        <w:bookmarkStart w:id="0" w:name="_GoBack"/>
        <w:bookmarkEnd w:id="0"/>
      </w:tr>
      <w:tr w:rsidR="003F19A3" w:rsidRPr="003F19A3" w14:paraId="5D8908E3" w14:textId="77777777" w:rsidTr="00C8572F">
        <w:trPr>
          <w:trHeight w:val="270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498F13A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ISE 6550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5A6B32CF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Engineering Supply Chain Management</w:t>
            </w:r>
          </w:p>
        </w:tc>
      </w:tr>
      <w:tr w:rsidR="003F19A3" w:rsidRPr="003F19A3" w14:paraId="1D8F9878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D26D690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MGT 3000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060233F3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Principles of Operations</w:t>
            </w:r>
          </w:p>
        </w:tc>
      </w:tr>
      <w:tr w:rsidR="003F19A3" w:rsidRPr="003F19A3" w14:paraId="5CE1DA1D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8D8E6FF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MGT 3200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24228F58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Operations Management</w:t>
            </w:r>
          </w:p>
        </w:tc>
      </w:tr>
      <w:tr w:rsidR="003F19A3" w:rsidRPr="003F19A3" w14:paraId="4FB0D5C3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F797EBF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MGT 4300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53005B06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Managing Employee Relations</w:t>
            </w:r>
          </w:p>
        </w:tc>
      </w:tr>
      <w:tr w:rsidR="003F19A3" w:rsidRPr="003F19A3" w14:paraId="0C5060F3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F2E94B4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NUTR 3100/</w:t>
            </w:r>
          </w:p>
          <w:p w14:paraId="4E0578D9" w14:textId="68FB22E9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NUTR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5100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2FA02F6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Medical Nutrition Therapy I</w:t>
            </w:r>
          </w:p>
        </w:tc>
      </w:tr>
      <w:tr w:rsidR="003F19A3" w:rsidRPr="003F19A3" w14:paraId="6B2FDDA3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925823B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NUTR 4100/</w:t>
            </w:r>
          </w:p>
          <w:p w14:paraId="02A40BFE" w14:textId="6D49BC47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NUTR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5105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6A6CCE36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Medical Nutrition Therapy II</w:t>
            </w:r>
          </w:p>
        </w:tc>
      </w:tr>
      <w:tr w:rsidR="003F19A3" w:rsidRPr="003F19A3" w14:paraId="320F2136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65695E6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PBIO 2060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62C170BE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Sustainable Agriculture</w:t>
            </w:r>
          </w:p>
        </w:tc>
      </w:tr>
      <w:tr w:rsidR="003F19A3" w:rsidRPr="003F19A3" w14:paraId="7A96D409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979D595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PBIO 2900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22037B1D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Special Topics in Plant Biology</w:t>
            </w:r>
          </w:p>
        </w:tc>
      </w:tr>
      <w:tr w:rsidR="003F19A3" w:rsidRPr="003F19A3" w14:paraId="1242DE63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7514892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PBIO 3030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5459C0B6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Medicinal Plants of Ohio</w:t>
            </w:r>
          </w:p>
        </w:tc>
      </w:tr>
      <w:tr w:rsidR="003F19A3" w:rsidRPr="003F19A3" w14:paraId="3E1F6F21" w14:textId="77777777" w:rsidTr="00C8572F">
        <w:trPr>
          <w:trHeight w:val="22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A5A2E65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PBIO 3160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60B29588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Horticultural Management and Techniques</w:t>
            </w:r>
          </w:p>
        </w:tc>
      </w:tr>
      <w:tr w:rsidR="003F19A3" w:rsidRPr="003F19A3" w14:paraId="47E733ED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6F70DF8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PBIO 3301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5EDFB9C9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Plant Breeding</w:t>
            </w:r>
          </w:p>
        </w:tc>
      </w:tr>
      <w:tr w:rsidR="003F19A3" w:rsidRPr="003F19A3" w14:paraId="00FE6153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BBFF81F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PBIO 3530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5E9E7BC0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Plant Developmental Physiology</w:t>
            </w:r>
          </w:p>
        </w:tc>
      </w:tr>
      <w:tr w:rsidR="003F19A3" w:rsidRPr="003F19A3" w14:paraId="1B861AB5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9E86832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PBIO 4120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23F2251A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Plant Pathology</w:t>
            </w:r>
          </w:p>
        </w:tc>
      </w:tr>
      <w:tr w:rsidR="003F19A3" w:rsidRPr="003F19A3" w14:paraId="37D5FAA2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2BB5771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SASM 4110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68163AAD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International Sport Management</w:t>
            </w:r>
          </w:p>
        </w:tc>
      </w:tr>
      <w:tr w:rsidR="003F19A3" w:rsidRPr="003F19A3" w14:paraId="6C2EDF52" w14:textId="77777777" w:rsidTr="00C8572F">
        <w:trPr>
          <w:trHeight w:val="31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6FCE608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SASM 4350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F1177D4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Sport Promotion and Sales Management</w:t>
            </w:r>
          </w:p>
        </w:tc>
      </w:tr>
      <w:tr w:rsidR="003F19A3" w:rsidRPr="003F19A3" w14:paraId="5191538D" w14:textId="77777777" w:rsidTr="00C8572F">
        <w:trPr>
          <w:trHeight w:val="255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D3A4ECA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SASM 4910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20ED7AEB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Internship in Sport Management</w:t>
            </w:r>
          </w:p>
        </w:tc>
      </w:tr>
      <w:tr w:rsidR="003F19A3" w:rsidRPr="003F19A3" w14:paraId="1FBAE147" w14:textId="77777777" w:rsidTr="00C8572F">
        <w:trPr>
          <w:trHeight w:val="510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A40DF64" w14:textId="77777777" w:rsidR="0019023B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VICO 2221/</w:t>
            </w:r>
          </w:p>
          <w:p w14:paraId="4F3F1B51" w14:textId="389054C5" w:rsidR="003F19A3" w:rsidRPr="003F19A3" w:rsidRDefault="0019023B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VICO </w:t>
            </w:r>
            <w:r w:rsidR="003F19A3" w:rsidRPr="003F19A3">
              <w:rPr>
                <w:rFonts w:ascii="Arial" w:eastAsia="Times New Roman" w:hAnsi="Arial" w:cs="Arial"/>
                <w:sz w:val="20"/>
                <w:szCs w:val="20"/>
              </w:rPr>
              <w:t>5221</w:t>
            </w:r>
          </w:p>
        </w:tc>
        <w:tc>
          <w:tcPr>
            <w:tcW w:w="4871" w:type="dxa"/>
            <w:shd w:val="clear" w:color="auto" w:fill="auto"/>
            <w:vAlign w:val="bottom"/>
            <w:hideMark/>
          </w:tcPr>
          <w:p w14:paraId="4307DD20" w14:textId="77777777" w:rsidR="003F19A3" w:rsidRPr="003F19A3" w:rsidRDefault="003F19A3" w:rsidP="003F19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19A3">
              <w:rPr>
                <w:rFonts w:ascii="Arial" w:eastAsia="Times New Roman" w:hAnsi="Arial" w:cs="Arial"/>
                <w:sz w:val="20"/>
                <w:szCs w:val="20"/>
              </w:rPr>
              <w:t>Commercial Photography I: Introduction</w:t>
            </w:r>
          </w:p>
        </w:tc>
      </w:tr>
    </w:tbl>
    <w:p w14:paraId="5F0F5C53" w14:textId="77777777" w:rsidR="003F19A3" w:rsidRDefault="003F19A3" w:rsidP="00A62F77"/>
    <w:sectPr w:rsidR="003F19A3" w:rsidSect="00026B67">
      <w:footerReference w:type="default" r:id="rId1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B325B" w14:textId="77777777" w:rsidR="00F06D15" w:rsidRDefault="00F06D15" w:rsidP="00026B67">
      <w:r>
        <w:separator/>
      </w:r>
    </w:p>
  </w:endnote>
  <w:endnote w:type="continuationSeparator" w:id="0">
    <w:p w14:paraId="37BB8FFC" w14:textId="77777777" w:rsidR="00F06D15" w:rsidRDefault="00F06D15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2BB6026E" w:rsidR="003F19A3" w:rsidRDefault="003F19A3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>Approved Courses 4-30-2019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 w:rsidR="00C8572F">
          <w:rPr>
            <w:noProof/>
            <w:sz w:val="18"/>
            <w:szCs w:val="18"/>
          </w:rPr>
          <w:t>2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 w:rsidR="00C8572F"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3F19A3" w:rsidRDefault="003F1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E4C79" w14:textId="77777777" w:rsidR="00F06D15" w:rsidRDefault="00F06D15" w:rsidP="00026B67">
      <w:r>
        <w:separator/>
      </w:r>
    </w:p>
  </w:footnote>
  <w:footnote w:type="continuationSeparator" w:id="0">
    <w:p w14:paraId="2D1D3397" w14:textId="77777777" w:rsidR="00F06D15" w:rsidRDefault="00F06D15" w:rsidP="0002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77"/>
    <w:rsid w:val="00026B67"/>
    <w:rsid w:val="000275FB"/>
    <w:rsid w:val="000324EB"/>
    <w:rsid w:val="00052299"/>
    <w:rsid w:val="00056C35"/>
    <w:rsid w:val="000A25E8"/>
    <w:rsid w:val="000C4228"/>
    <w:rsid w:val="00113D13"/>
    <w:rsid w:val="0016097C"/>
    <w:rsid w:val="00176738"/>
    <w:rsid w:val="0019023B"/>
    <w:rsid w:val="001A55B0"/>
    <w:rsid w:val="00212778"/>
    <w:rsid w:val="002732A5"/>
    <w:rsid w:val="002815F9"/>
    <w:rsid w:val="002E7994"/>
    <w:rsid w:val="002F004E"/>
    <w:rsid w:val="0035071A"/>
    <w:rsid w:val="00353578"/>
    <w:rsid w:val="003C0BDD"/>
    <w:rsid w:val="003C4BC9"/>
    <w:rsid w:val="003F19A3"/>
    <w:rsid w:val="004A50D7"/>
    <w:rsid w:val="004B0FC0"/>
    <w:rsid w:val="004D63B6"/>
    <w:rsid w:val="00525BC4"/>
    <w:rsid w:val="00542833"/>
    <w:rsid w:val="00575708"/>
    <w:rsid w:val="0058438B"/>
    <w:rsid w:val="005A060E"/>
    <w:rsid w:val="00681093"/>
    <w:rsid w:val="006B32B4"/>
    <w:rsid w:val="00744F12"/>
    <w:rsid w:val="007D4575"/>
    <w:rsid w:val="007E2700"/>
    <w:rsid w:val="00823756"/>
    <w:rsid w:val="00861C2F"/>
    <w:rsid w:val="008807E7"/>
    <w:rsid w:val="008C7D21"/>
    <w:rsid w:val="008F46F9"/>
    <w:rsid w:val="009B78E2"/>
    <w:rsid w:val="00A26738"/>
    <w:rsid w:val="00A55059"/>
    <w:rsid w:val="00A62F77"/>
    <w:rsid w:val="00AC037F"/>
    <w:rsid w:val="00AC605F"/>
    <w:rsid w:val="00B07993"/>
    <w:rsid w:val="00B459AF"/>
    <w:rsid w:val="00B70A82"/>
    <w:rsid w:val="00BF0B88"/>
    <w:rsid w:val="00C36C4A"/>
    <w:rsid w:val="00C41B39"/>
    <w:rsid w:val="00C44A95"/>
    <w:rsid w:val="00C827A3"/>
    <w:rsid w:val="00C8572F"/>
    <w:rsid w:val="00CF0238"/>
    <w:rsid w:val="00D02646"/>
    <w:rsid w:val="00E4272B"/>
    <w:rsid w:val="00E66600"/>
    <w:rsid w:val="00F06D15"/>
    <w:rsid w:val="00F12AD5"/>
    <w:rsid w:val="00F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05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10</cp:revision>
  <dcterms:created xsi:type="dcterms:W3CDTF">2019-02-19T14:49:00Z</dcterms:created>
  <dcterms:modified xsi:type="dcterms:W3CDTF">2019-04-30T15:43:00Z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