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F2" w:rsidRDefault="00756786">
      <w:pPr>
        <w:spacing w:before="76" w:after="0" w:line="240" w:lineRule="auto"/>
        <w:ind w:left="3759" w:right="342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RURAL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WOMEN'S</w:t>
      </w:r>
      <w:r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STUDIES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ASSOCIATION</w:t>
      </w:r>
    </w:p>
    <w:p w:rsidR="00E331F2" w:rsidRDefault="00E331F2">
      <w:pPr>
        <w:spacing w:before="2" w:after="0" w:line="240" w:lineRule="exact"/>
        <w:rPr>
          <w:sz w:val="24"/>
          <w:szCs w:val="24"/>
        </w:rPr>
      </w:pPr>
    </w:p>
    <w:p w:rsidR="00E331F2" w:rsidRDefault="00756786">
      <w:pPr>
        <w:spacing w:after="0" w:line="240" w:lineRule="auto"/>
        <w:ind w:left="4137" w:right="37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INCOME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EXPENSE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REPORT</w:t>
      </w:r>
    </w:p>
    <w:p w:rsidR="00E331F2" w:rsidRDefault="00756786">
      <w:pPr>
        <w:spacing w:before="29" w:after="0" w:line="240" w:lineRule="auto"/>
        <w:ind w:left="3821" w:right="38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January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through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31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December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2016</w:t>
      </w:r>
    </w:p>
    <w:p w:rsidR="00E331F2" w:rsidRDefault="00E331F2">
      <w:pPr>
        <w:spacing w:before="2" w:after="0" w:line="240" w:lineRule="exact"/>
        <w:rPr>
          <w:sz w:val="24"/>
          <w:szCs w:val="24"/>
        </w:rPr>
      </w:pPr>
    </w:p>
    <w:p w:rsidR="00E331F2" w:rsidRDefault="00756786">
      <w:pPr>
        <w:spacing w:after="0" w:line="240" w:lineRule="auto"/>
        <w:ind w:left="3692" w:right="33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Prepared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Jenny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Barker-Devine,</w:t>
      </w:r>
      <w:r>
        <w:rPr>
          <w:rFonts w:ascii="Arial" w:eastAsia="Arial" w:hAnsi="Arial" w:cs="Arial"/>
          <w:b/>
          <w:bCs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Treasurer</w:t>
      </w:r>
    </w:p>
    <w:p w:rsidR="00E331F2" w:rsidRDefault="00E331F2">
      <w:pPr>
        <w:spacing w:before="29" w:after="0" w:line="181" w:lineRule="exact"/>
        <w:ind w:left="5219" w:right="4879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E331F2" w:rsidRDefault="00E331F2">
      <w:pPr>
        <w:spacing w:after="0" w:line="200" w:lineRule="exact"/>
        <w:rPr>
          <w:sz w:val="20"/>
          <w:szCs w:val="20"/>
        </w:rPr>
      </w:pPr>
    </w:p>
    <w:p w:rsidR="00E331F2" w:rsidRDefault="00E331F2">
      <w:pPr>
        <w:spacing w:before="16" w:after="0" w:line="200" w:lineRule="exact"/>
        <w:rPr>
          <w:sz w:val="20"/>
          <w:szCs w:val="20"/>
        </w:rPr>
      </w:pPr>
    </w:p>
    <w:p w:rsidR="00E331F2" w:rsidRDefault="00756786">
      <w:pPr>
        <w:spacing w:before="43" w:after="0" w:line="181" w:lineRule="exact"/>
        <w:ind w:left="1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2"/>
          <w:position w:val="-1"/>
          <w:sz w:val="16"/>
          <w:szCs w:val="16"/>
        </w:rPr>
        <w:t>INCOME</w:t>
      </w:r>
    </w:p>
    <w:p w:rsidR="00E331F2" w:rsidRDefault="00E331F2">
      <w:pPr>
        <w:spacing w:before="2" w:after="0" w:line="200" w:lineRule="exact"/>
        <w:rPr>
          <w:sz w:val="20"/>
          <w:szCs w:val="20"/>
        </w:rPr>
      </w:pPr>
    </w:p>
    <w:p w:rsidR="00E331F2" w:rsidRDefault="00E331F2">
      <w:pPr>
        <w:spacing w:after="0"/>
        <w:sectPr w:rsidR="00E331F2">
          <w:type w:val="continuous"/>
          <w:pgSz w:w="12240" w:h="15840"/>
          <w:pgMar w:top="1020" w:right="1000" w:bottom="280" w:left="620" w:header="720" w:footer="720" w:gutter="0"/>
          <w:cols w:space="720"/>
        </w:sectPr>
      </w:pPr>
    </w:p>
    <w:p w:rsidR="00E331F2" w:rsidRDefault="00756786">
      <w:pPr>
        <w:spacing w:before="43" w:after="0" w:line="278" w:lineRule="auto"/>
        <w:ind w:left="1020" w:right="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Membership </w:t>
      </w:r>
      <w:r>
        <w:rPr>
          <w:rFonts w:ascii="Arial" w:eastAsia="Arial" w:hAnsi="Arial" w:cs="Arial"/>
          <w:w w:val="102"/>
          <w:sz w:val="16"/>
          <w:szCs w:val="16"/>
        </w:rPr>
        <w:t>Dues Meals/Receptions Grants*</w:t>
      </w:r>
    </w:p>
    <w:p w:rsidR="00E331F2" w:rsidRDefault="00756786">
      <w:pPr>
        <w:spacing w:after="0" w:line="240" w:lineRule="auto"/>
        <w:ind w:left="1020" w:right="5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Checking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Interest</w:t>
      </w:r>
    </w:p>
    <w:p w:rsidR="00E331F2" w:rsidRDefault="00756786">
      <w:pPr>
        <w:spacing w:before="29" w:after="0" w:line="240" w:lineRule="auto"/>
        <w:ind w:left="1020"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Silent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Auction/Book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Sales</w:t>
      </w:r>
    </w:p>
    <w:p w:rsidR="00E331F2" w:rsidRDefault="00756786">
      <w:pPr>
        <w:spacing w:before="29" w:after="0" w:line="240" w:lineRule="auto"/>
        <w:ind w:left="1020" w:right="7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2"/>
          <w:sz w:val="16"/>
          <w:szCs w:val="16"/>
        </w:rPr>
        <w:t>Miscellaneous</w:t>
      </w:r>
    </w:p>
    <w:p w:rsidR="00E331F2" w:rsidRDefault="00756786">
      <w:pPr>
        <w:spacing w:before="29" w:after="0" w:line="181" w:lineRule="exact"/>
        <w:ind w:left="1020" w:right="566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274955</wp:posOffset>
                </wp:positionV>
                <wp:extent cx="791210" cy="1270"/>
                <wp:effectExtent l="12065" t="8255" r="15875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8134" y="433"/>
                          <a:chExt cx="1246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34" y="433"/>
                            <a:ext cx="1246" cy="2"/>
                          </a:xfrm>
                          <a:custGeom>
                            <a:avLst/>
                            <a:gdLst>
                              <a:gd name="T0" fmla="+- 0 8134 8134"/>
                              <a:gd name="T1" fmla="*/ T0 w 1246"/>
                              <a:gd name="T2" fmla="+- 0 9381 8134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1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6.7pt;margin-top:21.65pt;width:62.3pt;height:.1pt;z-index:-251661312;mso-position-horizontal-relative:page" coordorigin="8134,433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">
                <v:shape id="Freeform 22" o:spid="_x0000_s1027" style="position:absolute;left:8134;top:433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P4sIA&#10;AADbAAAADwAAAGRycy9kb3ducmV2LnhtbESPQWvCQBSE7wX/w/KE3urGgEWiqxjB6jWphx5fs88k&#10;mH0bdrdJ+u9dodDjMDPfMNv9ZDoxkPOtZQXLRQKCuLK65VrB9fP0tgbhA7LGzjIp+CUP+93sZYuZ&#10;tiMXNJShFhHCPkMFTQh9JqWvGjLoF7Ynjt7NOoMhSldL7XCMcNPJNEnepcGW40KDPR0bqu7lj1GQ&#10;T7r65t6tP0r7tTpfzgWv8kKp1/l02IAINIX/8F/7ohWkS3h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U/iwgAAANsAAAAPAAAAAAAAAAAAAAAAAJgCAABkcnMvZG93&#10;bnJldi54bWxQSwUGAAAAAAQABAD1AAAAhwMAAAAA&#10;" path="m,l1247,e" filled="f" strokeweight=".92pt">
                  <v:path arrowok="t" o:connecttype="custom" o:connectlocs="0,0;124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Conference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Fund</w:t>
      </w:r>
    </w:p>
    <w:p w:rsidR="00E331F2" w:rsidRDefault="00756786">
      <w:pPr>
        <w:tabs>
          <w:tab w:val="left" w:pos="540"/>
        </w:tabs>
        <w:spacing w:before="4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$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2"/>
          <w:sz w:val="16"/>
          <w:szCs w:val="16"/>
        </w:rPr>
        <w:t>165.00</w:t>
      </w:r>
    </w:p>
    <w:p w:rsidR="00E331F2" w:rsidRDefault="00E331F2">
      <w:pPr>
        <w:spacing w:after="0" w:line="200" w:lineRule="exact"/>
        <w:rPr>
          <w:sz w:val="20"/>
          <w:szCs w:val="20"/>
        </w:rPr>
      </w:pPr>
    </w:p>
    <w:p w:rsidR="00E331F2" w:rsidRDefault="00E331F2">
      <w:pPr>
        <w:spacing w:before="16" w:after="0" w:line="240" w:lineRule="exact"/>
        <w:rPr>
          <w:sz w:val="24"/>
          <w:szCs w:val="24"/>
        </w:rPr>
      </w:pPr>
    </w:p>
    <w:p w:rsidR="00E331F2" w:rsidRDefault="00756786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2"/>
          <w:sz w:val="16"/>
          <w:szCs w:val="16"/>
        </w:rPr>
        <w:t>-</w:t>
      </w:r>
    </w:p>
    <w:p w:rsidR="00E331F2" w:rsidRDefault="00756786">
      <w:pPr>
        <w:tabs>
          <w:tab w:val="left" w:pos="820"/>
        </w:tabs>
        <w:spacing w:before="2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2"/>
          <w:sz w:val="16"/>
          <w:szCs w:val="16"/>
        </w:rPr>
        <w:t>-</w:t>
      </w:r>
    </w:p>
    <w:p w:rsidR="00E331F2" w:rsidRDefault="00E331F2">
      <w:pPr>
        <w:spacing w:after="0"/>
        <w:sectPr w:rsidR="00E331F2">
          <w:type w:val="continuous"/>
          <w:pgSz w:w="12240" w:h="15840"/>
          <w:pgMar w:top="1020" w:right="1000" w:bottom="280" w:left="620" w:header="720" w:footer="720" w:gutter="0"/>
          <w:cols w:num="2" w:space="720" w:equalWidth="0">
            <w:col w:w="2899" w:space="4714"/>
            <w:col w:w="3007"/>
          </w:cols>
        </w:sectPr>
      </w:pPr>
    </w:p>
    <w:p w:rsidR="00E331F2" w:rsidRDefault="00E331F2">
      <w:pPr>
        <w:spacing w:before="2" w:after="0" w:line="200" w:lineRule="exact"/>
        <w:rPr>
          <w:sz w:val="20"/>
          <w:szCs w:val="20"/>
        </w:rPr>
      </w:pPr>
    </w:p>
    <w:p w:rsidR="00E331F2" w:rsidRDefault="00E331F2">
      <w:pPr>
        <w:spacing w:after="0"/>
        <w:sectPr w:rsidR="00E331F2">
          <w:type w:val="continuous"/>
          <w:pgSz w:w="12240" w:h="15840"/>
          <w:pgMar w:top="1020" w:right="1000" w:bottom="280" w:left="620" w:header="720" w:footer="720" w:gutter="0"/>
          <w:cols w:space="720"/>
        </w:sectPr>
      </w:pPr>
    </w:p>
    <w:p w:rsidR="00E331F2" w:rsidRDefault="00E331F2">
      <w:pPr>
        <w:spacing w:before="9" w:after="0" w:line="280" w:lineRule="exact"/>
        <w:rPr>
          <w:sz w:val="28"/>
          <w:szCs w:val="28"/>
        </w:rPr>
      </w:pPr>
    </w:p>
    <w:p w:rsidR="00E331F2" w:rsidRDefault="00756786">
      <w:pPr>
        <w:spacing w:after="0" w:line="240" w:lineRule="auto"/>
        <w:ind w:left="151"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2"/>
          <w:sz w:val="16"/>
          <w:szCs w:val="16"/>
        </w:rPr>
        <w:t>Subtotal</w:t>
      </w:r>
    </w:p>
    <w:p w:rsidR="00E331F2" w:rsidRDefault="00756786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E331F2" w:rsidRDefault="00E331F2">
      <w:pPr>
        <w:spacing w:after="0" w:line="200" w:lineRule="exact"/>
        <w:rPr>
          <w:sz w:val="20"/>
          <w:szCs w:val="20"/>
        </w:rPr>
      </w:pPr>
    </w:p>
    <w:p w:rsidR="00E331F2" w:rsidRDefault="00E331F2">
      <w:pPr>
        <w:spacing w:after="0" w:line="200" w:lineRule="exact"/>
        <w:rPr>
          <w:sz w:val="20"/>
          <w:szCs w:val="20"/>
        </w:rPr>
      </w:pPr>
    </w:p>
    <w:p w:rsidR="00E331F2" w:rsidRDefault="00756786">
      <w:pPr>
        <w:spacing w:after="0" w:line="181" w:lineRule="exact"/>
        <w:ind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Endowment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Contributions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(Jensen-Neth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Fund*)</w:t>
      </w:r>
    </w:p>
    <w:p w:rsidR="00E331F2" w:rsidRDefault="00756786">
      <w:pPr>
        <w:tabs>
          <w:tab w:val="left" w:pos="540"/>
        </w:tabs>
        <w:spacing w:before="4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$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2"/>
          <w:sz w:val="16"/>
          <w:szCs w:val="16"/>
        </w:rPr>
        <w:t>165.00</w:t>
      </w:r>
    </w:p>
    <w:p w:rsidR="00E331F2" w:rsidRDefault="00E331F2">
      <w:pPr>
        <w:spacing w:before="15" w:after="0" w:line="260" w:lineRule="exact"/>
        <w:rPr>
          <w:sz w:val="26"/>
          <w:szCs w:val="26"/>
        </w:rPr>
      </w:pPr>
    </w:p>
    <w:p w:rsidR="00E331F2" w:rsidRDefault="00756786">
      <w:pPr>
        <w:tabs>
          <w:tab w:val="left" w:pos="82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5159375</wp:posOffset>
                </wp:positionH>
                <wp:positionV relativeFrom="paragraph">
                  <wp:posOffset>-175895</wp:posOffset>
                </wp:positionV>
                <wp:extent cx="803275" cy="32385"/>
                <wp:effectExtent l="6350" t="5080" r="9525" b="6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32385"/>
                          <a:chOff x="8125" y="-277"/>
                          <a:chExt cx="1265" cy="51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8134" y="-268"/>
                            <a:ext cx="1246" cy="2"/>
                            <a:chOff x="8134" y="-268"/>
                            <a:chExt cx="1246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8134" y="-268"/>
                              <a:ext cx="1246" cy="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246"/>
                                <a:gd name="T2" fmla="+- 0 9381 813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8134" y="-235"/>
                            <a:ext cx="1246" cy="2"/>
                            <a:chOff x="8134" y="-235"/>
                            <a:chExt cx="124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134" y="-235"/>
                              <a:ext cx="1246" cy="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246"/>
                                <a:gd name="T2" fmla="+- 0 9381 813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06.25pt;margin-top:-13.85pt;width:63.25pt;height:2.55pt;z-index:-251660288;mso-position-horizontal-relative:page" coordorigin="8125,-277" coordsize="126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">
                <v:group id="Group 19" o:spid="_x0000_s1027" style="position:absolute;left:8134;top:-268;width:1246;height:2" coordorigin="8134,-268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8134;top:-268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4sL8A&#10;AADbAAAADwAAAGRycy9kb3ducmV2LnhtbERPTYvCMBC9C/sfwgh701TBtVSj6MKuXls9eBybsS02&#10;k5JE7f77jSB4m8f7nOW6N624k/ONZQWTcQKCuLS64UrB8fAzSkH4gKyxtUwK/sjDevUxWGKm7YNz&#10;uhehEjGEfYYK6hC6TEpf1mTQj21HHLmLdQZDhK6S2uEjhptWTpPkSxpsODbU2NF3TeW1uBkF216X&#10;Z+5c+lvY02y33+U82+ZKfQ77zQJEoD68xS/3Xsf5c3j+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RLiwvwAAANsAAAAPAAAAAAAAAAAAAAAAAJgCAABkcnMvZG93bnJl&#10;di54bWxQSwUGAAAAAAQABAD1AAAAhAMAAAAA&#10;" path="m,l1247,e" filled="f" strokeweight=".92pt">
                    <v:path arrowok="t" o:connecttype="custom" o:connectlocs="0,0;1247,0" o:connectangles="0,0"/>
                  </v:shape>
                </v:group>
                <v:group id="Group 17" o:spid="_x0000_s1029" style="position:absolute;left:8134;top:-235;width:1246;height:2" coordorigin="8134,-235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8134;top:-235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JWb8A&#10;AADbAAAADwAAAGRycy9kb3ducmV2LnhtbERPTYvCMBC9C/6HMII3m66guNUoq7DqtdXDHsdmbIvN&#10;pCRZrf/eCAt7m8f7nNWmN624k/ONZQUfSQqCuLS64UrB+fQ9WYDwAVlja5kUPMnDZj0crDDT9sE5&#10;3YtQiRjCPkMFdQhdJqUvazLoE9sRR+5qncEQoaukdviI4aaV0zSdS4MNx4YaO9rVVN6KX6Ng2+vy&#10;wp1b7Av7MzscDznPtrlS41H/tQQRqA//4j/3Ucf5n/D+JR4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4lZvwAAANsAAAAPAAAAAAAAAAAAAAAAAJgCAABkcnMvZG93bnJl&#10;di54bWxQSwUGAAAAAAQABAD1AAAAhAMAAAAA&#10;" path="m,l1247,e" filled="f" strokeweight=".92pt">
                    <v:path arrowok="t" o:connecttype="custom" o:connectlocs="0,0;12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$</w:t>
      </w:r>
      <w:r>
        <w:rPr>
          <w:rFonts w:ascii="Arial" w:eastAsia="Arial" w:hAnsi="Arial" w:cs="Arial"/>
          <w:spacing w:val="-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-</w:t>
      </w:r>
    </w:p>
    <w:p w:rsidR="00E331F2" w:rsidRDefault="00E331F2">
      <w:pPr>
        <w:spacing w:after="0"/>
        <w:sectPr w:rsidR="00E331F2">
          <w:type w:val="continuous"/>
          <w:pgSz w:w="12240" w:h="15840"/>
          <w:pgMar w:top="1020" w:right="1000" w:bottom="280" w:left="620" w:header="720" w:footer="720" w:gutter="0"/>
          <w:cols w:num="3" w:space="720" w:equalWidth="0">
            <w:col w:w="753" w:space="267"/>
            <w:col w:w="3446" w:space="3146"/>
            <w:col w:w="3008"/>
          </w:cols>
        </w:sectPr>
      </w:pPr>
    </w:p>
    <w:p w:rsidR="00E331F2" w:rsidRDefault="00E331F2">
      <w:pPr>
        <w:spacing w:before="2" w:after="0" w:line="200" w:lineRule="exact"/>
        <w:rPr>
          <w:sz w:val="20"/>
          <w:szCs w:val="20"/>
        </w:rPr>
      </w:pPr>
    </w:p>
    <w:p w:rsidR="00E331F2" w:rsidRDefault="00E331F2">
      <w:pPr>
        <w:spacing w:after="0"/>
        <w:sectPr w:rsidR="00E331F2">
          <w:type w:val="continuous"/>
          <w:pgSz w:w="12240" w:h="15840"/>
          <w:pgMar w:top="1020" w:right="1000" w:bottom="280" w:left="620" w:header="720" w:footer="720" w:gutter="0"/>
          <w:cols w:space="720"/>
        </w:sectPr>
      </w:pPr>
    </w:p>
    <w:p w:rsidR="00E331F2" w:rsidRDefault="00756786">
      <w:pPr>
        <w:spacing w:before="43" w:after="0" w:line="240" w:lineRule="auto"/>
        <w:ind w:left="1020"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2"/>
          <w:sz w:val="16"/>
          <w:szCs w:val="16"/>
        </w:rPr>
        <w:lastRenderedPageBreak/>
        <w:t>Interest</w:t>
      </w:r>
    </w:p>
    <w:p w:rsidR="00E331F2" w:rsidRDefault="00756786">
      <w:pPr>
        <w:spacing w:before="16" w:after="0" w:line="240" w:lineRule="exact"/>
        <w:rPr>
          <w:sz w:val="24"/>
          <w:szCs w:val="24"/>
        </w:rPr>
      </w:pPr>
      <w:r>
        <w:br w:type="column"/>
      </w:r>
    </w:p>
    <w:p w:rsidR="00E331F2" w:rsidRDefault="00756786">
      <w:pPr>
        <w:tabs>
          <w:tab w:val="left" w:pos="5120"/>
          <w:tab w:val="left" w:pos="69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Operating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#82075</w:t>
      </w:r>
      <w:r>
        <w:rPr>
          <w:rFonts w:ascii="Arial" w:eastAsia="Arial" w:hAnsi="Arial" w:cs="Arial"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$5.81</w:t>
      </w:r>
      <w:r>
        <w:rPr>
          <w:rFonts w:ascii="Arial" w:eastAsia="Arial" w:hAnsi="Arial" w:cs="Arial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CD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Closed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12/19/2016</w:t>
      </w:r>
    </w:p>
    <w:p w:rsidR="00E331F2" w:rsidRDefault="00756786">
      <w:pPr>
        <w:tabs>
          <w:tab w:val="left" w:pos="5120"/>
          <w:tab w:val="left" w:pos="6940"/>
        </w:tabs>
        <w:spacing w:before="2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Endowment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(Jensen-Neth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Fund)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#82073</w:t>
      </w:r>
      <w:r>
        <w:rPr>
          <w:rFonts w:ascii="Arial" w:eastAsia="Arial" w:hAnsi="Arial" w:cs="Arial"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$5.57</w:t>
      </w:r>
      <w:r>
        <w:rPr>
          <w:rFonts w:ascii="Arial" w:eastAsia="Arial" w:hAnsi="Arial" w:cs="Arial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CD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Closed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12/19/2016</w:t>
      </w:r>
    </w:p>
    <w:p w:rsidR="00E331F2" w:rsidRDefault="00756786">
      <w:pPr>
        <w:tabs>
          <w:tab w:val="left" w:pos="5120"/>
        </w:tabs>
        <w:spacing w:before="2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Savings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Account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#90959109</w:t>
      </w:r>
      <w:r>
        <w:rPr>
          <w:rFonts w:ascii="Arial" w:eastAsia="Arial" w:hAnsi="Arial" w:cs="Arial"/>
          <w:spacing w:val="-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$1.20</w:t>
      </w:r>
    </w:p>
    <w:p w:rsidR="00E331F2" w:rsidRDefault="00E331F2">
      <w:pPr>
        <w:spacing w:after="0"/>
        <w:sectPr w:rsidR="00E331F2">
          <w:type w:val="continuous"/>
          <w:pgSz w:w="12240" w:h="15840"/>
          <w:pgMar w:top="1020" w:right="1000" w:bottom="280" w:left="620" w:header="720" w:footer="720" w:gutter="0"/>
          <w:cols w:num="2" w:space="720" w:equalWidth="0">
            <w:col w:w="1567" w:space="322"/>
            <w:col w:w="8731"/>
          </w:cols>
        </w:sectPr>
      </w:pPr>
    </w:p>
    <w:p w:rsidR="00E331F2" w:rsidRDefault="00756786">
      <w:pPr>
        <w:tabs>
          <w:tab w:val="left" w:pos="8160"/>
        </w:tabs>
        <w:spacing w:before="32" w:after="0" w:line="181" w:lineRule="exact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Total</w:t>
      </w:r>
      <w:r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Interest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Income</w:t>
      </w:r>
      <w:r>
        <w:rPr>
          <w:rFonts w:ascii="Arial" w:eastAsia="Arial" w:hAnsi="Arial" w:cs="Arial"/>
          <w:spacing w:val="-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$12.58</w:t>
      </w:r>
    </w:p>
    <w:p w:rsidR="00E331F2" w:rsidRDefault="00E331F2">
      <w:pPr>
        <w:spacing w:before="2" w:after="0" w:line="200" w:lineRule="exact"/>
        <w:rPr>
          <w:sz w:val="20"/>
          <w:szCs w:val="20"/>
        </w:rPr>
      </w:pPr>
    </w:p>
    <w:p w:rsidR="00E331F2" w:rsidRDefault="00E331F2">
      <w:pPr>
        <w:spacing w:after="0"/>
        <w:sectPr w:rsidR="00E331F2">
          <w:type w:val="continuous"/>
          <w:pgSz w:w="12240" w:h="15840"/>
          <w:pgMar w:top="1020" w:right="1000" w:bottom="280" w:left="620" w:header="720" w:footer="720" w:gutter="0"/>
          <w:cols w:space="720"/>
        </w:sectPr>
      </w:pPr>
    </w:p>
    <w:p w:rsidR="00E331F2" w:rsidRDefault="00756786">
      <w:pPr>
        <w:spacing w:before="43" w:after="0" w:line="181" w:lineRule="exact"/>
        <w:ind w:left="151" w:right="-65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13335</wp:posOffset>
                </wp:positionV>
                <wp:extent cx="791210" cy="1270"/>
                <wp:effectExtent l="12065" t="13335" r="15875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8134" y="21"/>
                          <a:chExt cx="124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134" y="21"/>
                            <a:ext cx="1246" cy="2"/>
                          </a:xfrm>
                          <a:custGeom>
                            <a:avLst/>
                            <a:gdLst>
                              <a:gd name="T0" fmla="+- 0 8134 8134"/>
                              <a:gd name="T1" fmla="*/ T0 w 1246"/>
                              <a:gd name="T2" fmla="+- 0 9381 8134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1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06.7pt;margin-top:1.05pt;width:62.3pt;height:.1pt;z-index:-251659264;mso-position-horizontal-relative:page" coordorigin="8134,21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">
                <v:shape id="Freeform 15" o:spid="_x0000_s1027" style="position:absolute;left:8134;top:21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mx74A&#10;AADbAAAADwAAAGRycy9kb3ducmV2LnhtbERPS4vCMBC+L/gfwgje1lRRkWoUFXxc292Dx7EZ22Iz&#10;KUnU+u/NwoK3+fies1x3phEPcr62rGA0TEAQF1bXXCr4/dl/z0H4gKyxsUwKXuRhvep9LTHV9skZ&#10;PfJQihjCPkUFVQhtKqUvKjLoh7YljtzVOoMhQldK7fAZw00jx0kykwZrjg0VtrSrqLjld6Ng2+ni&#10;wq2bH3J7nh5Px4yn20ypQb/bLEAE6sJH/O8+6Th/An+/x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WJse+AAAA2wAAAA8AAAAAAAAAAAAAAAAAmAIAAGRycy9kb3ducmV2&#10;LnhtbFBLBQYAAAAABAAEAPUAAACDAwAAAAA=&#10;" path="m,l1247,e" filled="f" strokeweight=".92pt">
                  <v:path arrowok="t" o:connecttype="custom" o:connectlocs="0,0;12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5159375</wp:posOffset>
                </wp:positionH>
                <wp:positionV relativeFrom="paragraph">
                  <wp:posOffset>142875</wp:posOffset>
                </wp:positionV>
                <wp:extent cx="803275" cy="32385"/>
                <wp:effectExtent l="6350" t="9525" r="9525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32385"/>
                          <a:chOff x="8125" y="225"/>
                          <a:chExt cx="1265" cy="51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8134" y="234"/>
                            <a:ext cx="1246" cy="2"/>
                            <a:chOff x="8134" y="234"/>
                            <a:chExt cx="1246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8134" y="234"/>
                              <a:ext cx="1246" cy="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246"/>
                                <a:gd name="T2" fmla="+- 0 9381 813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134" y="267"/>
                            <a:ext cx="1246" cy="2"/>
                            <a:chOff x="8134" y="267"/>
                            <a:chExt cx="1246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134" y="267"/>
                              <a:ext cx="1246" cy="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246"/>
                                <a:gd name="T2" fmla="+- 0 9381 813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06.25pt;margin-top:11.25pt;width:63.25pt;height:2.55pt;z-index:-251658240;mso-position-horizontal-relative:page" coordorigin="8125,225" coordsize="126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">
                <v:group id="Group 12" o:spid="_x0000_s1027" style="position:absolute;left:8134;top:234;width:1246;height:2" coordorigin="8134,234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8134;top:234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gxMIA&#10;AADbAAAADwAAAGRycy9kb3ducmV2LnhtbESPT2/CMAzF75P4DpGRuI0UJCZUCAiQ+HNtt8OOpjFt&#10;ReNUSYDu28+HSbvZes/v/bzeDq5TTwqx9WxgNs1AEVfetlwb+Po8vi9BxYRssfNMBn4ownYzeltj&#10;bv2LC3qWqVYSwjFHA01Kfa51rBpyGKe+Jxbt5oPDJGuotQ34knDX6XmWfWiHLUtDgz0dGqru5cMZ&#10;2A+2unIflqfSfy/Ol3PBi31hzGQ87FagEg3p3/x3fbGCL/Tyiwy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SDEwgAAANsAAAAPAAAAAAAAAAAAAAAAAJgCAABkcnMvZG93&#10;bnJldi54bWxQSwUGAAAAAAQABAD1AAAAhwMAAAAA&#10;" path="m,l1247,e" filled="f" strokeweight=".92pt">
                    <v:path arrowok="t" o:connecttype="custom" o:connectlocs="0,0;1247,0" o:connectangles="0,0"/>
                  </v:shape>
                </v:group>
                <v:group id="Group 10" o:spid="_x0000_s1029" style="position:absolute;left:8134;top:267;width:1246;height:2" coordorigin="8134,267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8134;top:267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bKL0A&#10;AADbAAAADwAAAGRycy9kb3ducmV2LnhtbERPTYvCMBC9C/6HMII3TRUUqUbRhVWvrR48js3YFptJ&#10;SaLWf79ZELzN433OatOZRjzJ+dqygsk4AUFcWF1zqeB8+h0tQPiArLGxTAre5GGz7vdWmGr74oye&#10;eShFDGGfooIqhDaV0hcVGfRj2xJH7madwRChK6V2+IrhppHTJJlLgzXHhgpb+qmouOcPo2DX6eLK&#10;rVvsc3uZHY6HjGe7TKnhoNsuQQTqwlf8cR91nD+F/1/iAXL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MbKL0AAADbAAAADwAAAAAAAAAAAAAAAACYAgAAZHJzL2Rvd25yZXYu&#10;eG1sUEsFBgAAAAAEAAQA9QAAAIIDAAAAAA==&#10;" path="m,l1247,e" filled="f" strokeweight=".92pt">
                    <v:path arrowok="t" o:connecttype="custom" o:connectlocs="0,0;12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TOTAL</w:t>
      </w:r>
      <w:r>
        <w:rPr>
          <w:rFonts w:ascii="Arial" w:eastAsia="Arial" w:hAnsi="Arial" w:cs="Arial"/>
          <w:b/>
          <w:bCs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16"/>
          <w:szCs w:val="16"/>
        </w:rPr>
        <w:t>INCOME</w:t>
      </w:r>
    </w:p>
    <w:p w:rsidR="00E331F2" w:rsidRDefault="00756786">
      <w:pPr>
        <w:tabs>
          <w:tab w:val="left" w:pos="540"/>
        </w:tabs>
        <w:spacing w:before="43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$</w:t>
      </w:r>
      <w:r>
        <w:rPr>
          <w:rFonts w:ascii="Arial" w:eastAsia="Arial" w:hAnsi="Arial" w:cs="Arial"/>
          <w:spacing w:val="-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177.58</w:t>
      </w:r>
    </w:p>
    <w:p w:rsidR="00E331F2" w:rsidRDefault="00E331F2">
      <w:pPr>
        <w:spacing w:after="0"/>
        <w:sectPr w:rsidR="00E331F2">
          <w:type w:val="continuous"/>
          <w:pgSz w:w="12240" w:h="15840"/>
          <w:pgMar w:top="1020" w:right="1000" w:bottom="280" w:left="620" w:header="720" w:footer="720" w:gutter="0"/>
          <w:cols w:num="2" w:space="720" w:equalWidth="0">
            <w:col w:w="1399" w:space="6213"/>
            <w:col w:w="3008"/>
          </w:cols>
        </w:sectPr>
      </w:pPr>
    </w:p>
    <w:p w:rsidR="00E331F2" w:rsidRDefault="00E331F2">
      <w:pPr>
        <w:spacing w:after="0" w:line="200" w:lineRule="exact"/>
        <w:rPr>
          <w:sz w:val="20"/>
          <w:szCs w:val="20"/>
        </w:rPr>
      </w:pPr>
    </w:p>
    <w:p w:rsidR="00E331F2" w:rsidRDefault="00E331F2">
      <w:pPr>
        <w:spacing w:before="8" w:after="0" w:line="240" w:lineRule="exact"/>
        <w:rPr>
          <w:sz w:val="24"/>
          <w:szCs w:val="24"/>
        </w:rPr>
      </w:pPr>
    </w:p>
    <w:p w:rsidR="00E331F2" w:rsidRDefault="00756786">
      <w:pPr>
        <w:spacing w:before="43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2"/>
          <w:sz w:val="16"/>
          <w:szCs w:val="16"/>
        </w:rPr>
        <w:t>EXPENSES</w:t>
      </w:r>
    </w:p>
    <w:p w:rsidR="00E331F2" w:rsidRDefault="00756786">
      <w:pPr>
        <w:spacing w:before="29" w:after="0" w:line="278" w:lineRule="auto"/>
        <w:ind w:left="1020" w:right="78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2"/>
          <w:sz w:val="16"/>
          <w:szCs w:val="16"/>
        </w:rPr>
        <w:t>Postage Supplies/Copies Facility Rental/Lodging Transportation</w:t>
      </w:r>
    </w:p>
    <w:p w:rsidR="00E331F2" w:rsidRDefault="00756786">
      <w:pPr>
        <w:spacing w:after="0" w:line="240" w:lineRule="auto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2"/>
          <w:sz w:val="16"/>
          <w:szCs w:val="16"/>
        </w:rPr>
        <w:t>Food</w:t>
      </w:r>
    </w:p>
    <w:p w:rsidR="00E331F2" w:rsidRDefault="00756786">
      <w:pPr>
        <w:spacing w:before="29" w:after="0" w:line="278" w:lineRule="auto"/>
        <w:ind w:left="1020" w:right="70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Honorarium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(Speaker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subvention) </w:t>
      </w:r>
      <w:r>
        <w:rPr>
          <w:rFonts w:ascii="Arial" w:eastAsia="Arial" w:hAnsi="Arial" w:cs="Arial"/>
          <w:sz w:val="16"/>
          <w:szCs w:val="16"/>
        </w:rPr>
        <w:t>Marketing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(website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design)</w:t>
      </w:r>
    </w:p>
    <w:p w:rsidR="00E331F2" w:rsidRDefault="00756786">
      <w:pPr>
        <w:spacing w:after="0" w:line="240" w:lineRule="auto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Travel/Expenses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Reimbursement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(Speakers)</w:t>
      </w:r>
    </w:p>
    <w:p w:rsidR="00E331F2" w:rsidRDefault="00756786">
      <w:pPr>
        <w:spacing w:before="29" w:after="0" w:line="181" w:lineRule="exact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2"/>
          <w:position w:val="-1"/>
          <w:sz w:val="16"/>
          <w:szCs w:val="16"/>
        </w:rPr>
        <w:t>Misc.</w:t>
      </w:r>
    </w:p>
    <w:p w:rsidR="00E331F2" w:rsidRDefault="00E331F2">
      <w:pPr>
        <w:spacing w:before="2" w:after="0" w:line="200" w:lineRule="exact"/>
        <w:rPr>
          <w:sz w:val="20"/>
          <w:szCs w:val="20"/>
        </w:rPr>
      </w:pPr>
    </w:p>
    <w:p w:rsidR="00E331F2" w:rsidRDefault="00756786">
      <w:pPr>
        <w:tabs>
          <w:tab w:val="left" w:pos="7600"/>
          <w:tab w:val="left" w:pos="8420"/>
        </w:tabs>
        <w:spacing w:before="43" w:after="0" w:line="181" w:lineRule="exact"/>
        <w:ind w:left="15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13335</wp:posOffset>
                </wp:positionV>
                <wp:extent cx="791210" cy="1270"/>
                <wp:effectExtent l="12065" t="13335" r="15875" b="139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8134" y="21"/>
                          <a:chExt cx="124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134" y="21"/>
                            <a:ext cx="1246" cy="2"/>
                          </a:xfrm>
                          <a:custGeom>
                            <a:avLst/>
                            <a:gdLst>
                              <a:gd name="T0" fmla="+- 0 8134 8134"/>
                              <a:gd name="T1" fmla="*/ T0 w 1246"/>
                              <a:gd name="T2" fmla="+- 0 9381 8134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1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06.7pt;margin-top:1.05pt;width:62.3pt;height:.1pt;z-index:-251657216;mso-position-horizontal-relative:page" coordorigin="8134,21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">
                <v:shape id="Freeform 8" o:spid="_x0000_s1027" style="position:absolute;left:8134;top:21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2ncAA&#10;AADaAAAADwAAAGRycy9kb3ducmV2LnhtbESPQYvCMBSE78L+h/CEvWmq4FqqUXRhV6+tHjw+m2db&#10;bF5KErX77zeC4HGYmW+Y5bo3rbiT841lBZNxAoK4tLrhSsHx8DNKQfiArLG1TAr+yMN69TFYYqbt&#10;g3O6F6ESEcI+QwV1CF0mpS9rMujHtiOO3sU6gyFKV0nt8BHhppXTJPmSBhuOCzV29F1TeS1uRsG2&#10;1+WZO5f+FvY02+13Oc+2uVKfw36zABGoD+/wq73XCubwvBJv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y2ncAAAADaAAAADwAAAAAAAAAAAAAAAACYAgAAZHJzL2Rvd25y&#10;ZXYueG1sUEsFBgAAAAAEAAQA9QAAAIUDAAAAAA==&#10;" path="m,l1247,e" filled="f" strokeweight=".92pt">
                  <v:path arrowok="t" o:connecttype="custom" o:connectlocs="0,0;12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5159375</wp:posOffset>
                </wp:positionH>
                <wp:positionV relativeFrom="paragraph">
                  <wp:posOffset>142875</wp:posOffset>
                </wp:positionV>
                <wp:extent cx="803275" cy="32385"/>
                <wp:effectExtent l="6350" t="952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32385"/>
                          <a:chOff x="8125" y="225"/>
                          <a:chExt cx="1265" cy="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134" y="234"/>
                            <a:ext cx="1246" cy="2"/>
                            <a:chOff x="8134" y="234"/>
                            <a:chExt cx="124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134" y="234"/>
                              <a:ext cx="1246" cy="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246"/>
                                <a:gd name="T2" fmla="+- 0 9381 813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134" y="267"/>
                            <a:ext cx="1246" cy="2"/>
                            <a:chOff x="8134" y="267"/>
                            <a:chExt cx="124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134" y="267"/>
                              <a:ext cx="1246" cy="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246"/>
                                <a:gd name="T2" fmla="+- 0 9381 813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6.25pt;margin-top:11.25pt;width:63.25pt;height:2.55pt;z-index:-251656192;mso-position-horizontal-relative:page" coordorigin="8125,225" coordsize="126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">
                <v:group id="Group 5" o:spid="_x0000_s1027" style="position:absolute;left:8134;top:234;width:1246;height:2" coordorigin="8134,234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134;top:234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wnsIA&#10;AADaAAAADwAAAGRycy9kb3ducmV2LnhtbESPwWrDMBBE74H+g9hAb4mcFhfjRglNobWvdnLIcWNt&#10;bVNrZSQ1dv++CgR6HGbmDbPdz2YQV3K+t6xgs05AEDdW99wqOB0/VhkIH5A1DpZJwS952O8eFlvM&#10;tZ24omsdWhEh7HNU0IUw5lL6piODfm1H4uh9WWcwROlaqR1OEW4G+ZQkL9Jgz3Ghw5HeO2q+6x+j&#10;4DDr5sKjyz5re06Lsqg4PVRKPS7nt1cQgebwH763S63gGW5X4g2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7CewgAAANoAAAAPAAAAAAAAAAAAAAAAAJgCAABkcnMvZG93&#10;bnJldi54bWxQSwUGAAAAAAQABAD1AAAAhwMAAAAA&#10;" path="m,l1247,e" filled="f" strokeweight=".92pt">
                    <v:path arrowok="t" o:connecttype="custom" o:connectlocs="0,0;1247,0" o:connectangles="0,0"/>
                  </v:shape>
                </v:group>
                <v:group id="Group 3" o:spid="_x0000_s1029" style="position:absolute;left:8134;top:267;width:1246;height:2" coordorigin="8134,267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8134;top:267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NccEA&#10;AADaAAAADwAAAGRycy9kb3ducmV2LnhtbESPwWrDMBBE74X8g9hCb43cgktwooQk0NpXuznkuLE2&#10;tom1MpJqu38fBQo9DjPzhtnsZtOLkZzvLCt4WyYgiGurO24UnL4/X1cgfEDW2FsmBb/kYbddPG0w&#10;03biksYqNCJC2GeooA1hyKT0dUsG/dIOxNG7WmcwROkaqR1OEW56+Z4kH9Jgx3GhxYGOLdW36sco&#10;OMy6vvDgVl+VPad5kZecHkqlXp7n/RpEoDn8h//ahVaQwuN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CjXHBAAAA2gAAAA8AAAAAAAAAAAAAAAAAmAIAAGRycy9kb3du&#10;cmV2LnhtbFBLBQYAAAAABAAEAPUAAACGAwAAAAA=&#10;" path="m,l1247,e" filled="f" strokeweight=".92pt">
                    <v:path arrowok="t" o:connecttype="custom" o:connectlocs="0,0;12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TOTAL</w:t>
      </w:r>
      <w:r>
        <w:rPr>
          <w:rFonts w:ascii="Arial" w:eastAsia="Arial" w:hAnsi="Arial" w:cs="Arial"/>
          <w:b/>
          <w:bCs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EXPENSES</w:t>
      </w:r>
      <w:r>
        <w:rPr>
          <w:rFonts w:ascii="Arial" w:eastAsia="Arial" w:hAnsi="Arial" w:cs="Arial"/>
          <w:b/>
          <w:bCs/>
          <w:spacing w:val="-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$</w:t>
      </w:r>
      <w:r>
        <w:rPr>
          <w:rFonts w:ascii="Arial" w:eastAsia="Arial" w:hAnsi="Arial" w:cs="Arial"/>
          <w:spacing w:val="-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-</w:t>
      </w:r>
    </w:p>
    <w:p w:rsidR="00E331F2" w:rsidRDefault="00E331F2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4"/>
        <w:gridCol w:w="1246"/>
      </w:tblGrid>
      <w:tr w:rsidR="00E331F2">
        <w:trPr>
          <w:trHeight w:hRule="exact" w:val="213"/>
        </w:trPr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E331F2" w:rsidRDefault="00756786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>INCOME/LOSS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331F2" w:rsidRDefault="00756786">
            <w:pPr>
              <w:spacing w:before="13" w:after="0" w:line="182" w:lineRule="exact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$177.58</w:t>
            </w:r>
          </w:p>
        </w:tc>
      </w:tr>
      <w:tr w:rsidR="00E331F2">
        <w:trPr>
          <w:trHeight w:hRule="exact" w:val="539"/>
        </w:trPr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E331F2" w:rsidRDefault="00E331F2">
            <w:pPr>
              <w:spacing w:before="6" w:after="0" w:line="220" w:lineRule="exact"/>
            </w:pPr>
          </w:p>
          <w:p w:rsidR="00E331F2" w:rsidRDefault="0075678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Balance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>2015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331F2" w:rsidRDefault="00E331F2">
            <w:pPr>
              <w:spacing w:before="6" w:after="0" w:line="220" w:lineRule="exact"/>
            </w:pPr>
          </w:p>
          <w:p w:rsidR="00E331F2" w:rsidRDefault="00756786">
            <w:pPr>
              <w:tabs>
                <w:tab w:val="left" w:pos="420"/>
              </w:tabs>
              <w:spacing w:after="0" w:line="240" w:lineRule="auto"/>
              <w:ind w:left="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16,388.94</w:t>
            </w:r>
          </w:p>
        </w:tc>
      </w:tr>
      <w:tr w:rsidR="00E331F2">
        <w:trPr>
          <w:trHeight w:hRule="exact" w:val="395"/>
        </w:trPr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E331F2" w:rsidRDefault="00E331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331F2" w:rsidRDefault="0075678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Balance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>2016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331F2" w:rsidRDefault="00E331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331F2" w:rsidRDefault="00756786">
            <w:pPr>
              <w:tabs>
                <w:tab w:val="left" w:pos="420"/>
              </w:tabs>
              <w:spacing w:after="0" w:line="240" w:lineRule="auto"/>
              <w:ind w:left="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16,566.52</w:t>
            </w:r>
          </w:p>
        </w:tc>
      </w:tr>
    </w:tbl>
    <w:p w:rsidR="00E331F2" w:rsidRDefault="00E331F2">
      <w:pPr>
        <w:spacing w:before="6" w:after="0" w:line="110" w:lineRule="exact"/>
        <w:rPr>
          <w:sz w:val="11"/>
          <w:szCs w:val="11"/>
        </w:rPr>
      </w:pPr>
    </w:p>
    <w:p w:rsidR="00E331F2" w:rsidRDefault="00E331F2">
      <w:pPr>
        <w:spacing w:after="0" w:line="200" w:lineRule="exact"/>
        <w:rPr>
          <w:sz w:val="20"/>
          <w:szCs w:val="20"/>
        </w:rPr>
      </w:pPr>
    </w:p>
    <w:p w:rsidR="00E331F2" w:rsidRDefault="00756786">
      <w:pPr>
        <w:spacing w:before="43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Fund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Balance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Checking,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Petty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Cash,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CDs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[Operating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Restricted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Jensen-Neth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Fund]</w:t>
      </w:r>
    </w:p>
    <w:p w:rsidR="00E331F2" w:rsidRDefault="00756786">
      <w:pPr>
        <w:spacing w:before="29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Notes: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Checking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account,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savings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account,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CDs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Mid-Illinois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Bank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Trust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closed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Reid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12/19/2016</w:t>
      </w:r>
    </w:p>
    <w:sectPr w:rsidR="00E331F2">
      <w:type w:val="continuous"/>
      <w:pgSz w:w="12240" w:h="15840"/>
      <w:pgMar w:top="102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2"/>
    <w:rsid w:val="00756786"/>
    <w:rsid w:val="00E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Jellison, Katherine</dc:creator>
  <cp:lastModifiedBy>Jellison, Katherine</cp:lastModifiedBy>
  <cp:revision>2</cp:revision>
  <dcterms:created xsi:type="dcterms:W3CDTF">2017-06-12T20:19:00Z</dcterms:created>
  <dcterms:modified xsi:type="dcterms:W3CDTF">2017-06-12T20:19:00Z</dcterms:modified>
</cp:coreProperties>
</file>